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068412964"/>
        <w:docPartObj>
          <w:docPartGallery w:val="Cover Pages"/>
          <w:docPartUnique/>
        </w:docPartObj>
      </w:sdtPr>
      <w:sdtEndPr/>
      <w:sdtContent>
        <w:p w14:paraId="541BD83D" w14:textId="00A7D9CD" w:rsidR="005A3DBD" w:rsidRDefault="005A3DBD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4B437BB2" wp14:editId="76ED25D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oup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oup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angle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2DB47A4" w14:textId="1C1F928D" w:rsidR="005A3DBD" w:rsidRDefault="00CA554A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>JOBSHEET</w:t>
                                    </w:r>
                                    <w:r w:rsidR="001353DE"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 xml:space="preserve"> </w:t>
                                    </w:r>
                                    <w:r w:rsidR="00804C48"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>8</w:t>
                                    </w:r>
                                  </w:p>
                                  <w:p w14:paraId="608A2C75" w14:textId="46B78872" w:rsidR="00CA554A" w:rsidRDefault="00CA554A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 xml:space="preserve">MS </w:t>
                                    </w:r>
                                    <w:r w:rsidR="00A707E6"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>PowerPoint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oup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ree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reeform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ree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reeform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reeform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Text Box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3EF52401" w14:textId="372889E0" w:rsidR="005A3DBD" w:rsidRDefault="00CA554A">
                                      <w:pPr>
                                        <w:pStyle w:val="NoSpacing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Team teaching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5D7300A5" w14:textId="03B2F22A" w:rsidR="005A3DBD" w:rsidRDefault="00CA554A">
                                      <w:pPr>
                                        <w:pStyle w:val="NoSpacing"/>
                                        <w:spacing w:before="120"/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>Politeknik</w:t>
                                      </w:r>
                                      <w:proofErr w:type="spellEnd"/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 xml:space="preserve"> Negeri Malang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B437BB2" id="Group 48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">
                    <v:group id="Group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angle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22DB47A4" w14:textId="1C1F928D" w:rsidR="005A3DBD" w:rsidRDefault="00CA554A">
                              <w:pPr>
                                <w:pStyle w:val="NoSpacing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>JOBSHEET</w:t>
                              </w:r>
                              <w:r w:rsidR="001353DE"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 xml:space="preserve"> </w:t>
                              </w:r>
                              <w:r w:rsidR="00804C48"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>8</w:t>
                              </w:r>
                            </w:p>
                            <w:p w14:paraId="608A2C75" w14:textId="46B78872" w:rsidR="00CA554A" w:rsidRDefault="00CA554A">
                              <w:pPr>
                                <w:pStyle w:val="NoSpacing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 xml:space="preserve">MS </w:t>
                              </w:r>
                              <w:r w:rsidR="00A707E6"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>PowerPoint</w:t>
                              </w:r>
                              <w: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group id="Group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reeform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reeform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reeform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reeform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reeform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3EF52401" w14:textId="372889E0" w:rsidR="005A3DBD" w:rsidRDefault="00CA554A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Team teaching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5D7300A5" w14:textId="03B2F22A" w:rsidR="005A3DBD" w:rsidRDefault="00CA554A">
                                <w:pPr>
                                  <w:pStyle w:val="NoSpacing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Politeknik</w:t>
                                </w:r>
                                <w:proofErr w:type="spellEnd"/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 xml:space="preserve"> Negeri Malang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2D91EECE" w14:textId="02D1A291" w:rsidR="005A3DBD" w:rsidRDefault="005A3DBD">
          <w:r>
            <w:br w:type="page"/>
          </w:r>
        </w:p>
      </w:sdtContent>
    </w:sdt>
    <w:p w14:paraId="580A03E0" w14:textId="46E3B2A6" w:rsidR="00F90469" w:rsidRDefault="00880544" w:rsidP="00880544">
      <w:pPr>
        <w:jc w:val="center"/>
        <w:rPr>
          <w:rStyle w:val="fontstyle01"/>
        </w:rPr>
      </w:pPr>
      <w:r>
        <w:rPr>
          <w:rStyle w:val="fontstyle01"/>
        </w:rPr>
        <w:lastRenderedPageBreak/>
        <w:t xml:space="preserve">JOBSHEET </w:t>
      </w:r>
      <w:r w:rsidR="00B61CF9">
        <w:rPr>
          <w:rStyle w:val="fontstyle01"/>
        </w:rPr>
        <w:t>8</w:t>
      </w:r>
      <w:bookmarkStart w:id="0" w:name="_GoBack"/>
      <w:bookmarkEnd w:id="0"/>
    </w:p>
    <w:p w14:paraId="285AC83A" w14:textId="557A5D0A" w:rsidR="009F7598" w:rsidRDefault="009F7598" w:rsidP="00880544">
      <w:pPr>
        <w:jc w:val="center"/>
      </w:pPr>
      <w:r>
        <w:t xml:space="preserve">MS </w:t>
      </w:r>
      <w:r w:rsidR="00E37DE5">
        <w:t>PowerPoint</w:t>
      </w:r>
      <w:r>
        <w:t xml:space="preserve"> 2</w:t>
      </w:r>
      <w:r w:rsidR="001C324B">
        <w:t>010 - 2016</w:t>
      </w:r>
    </w:p>
    <w:p w14:paraId="5871EC72" w14:textId="77777777" w:rsidR="008D60CF" w:rsidRDefault="008D60CF" w:rsidP="00880544">
      <w:pPr>
        <w:jc w:val="center"/>
      </w:pPr>
    </w:p>
    <w:p w14:paraId="13CEC93B" w14:textId="79267062" w:rsidR="00A22228" w:rsidRPr="00A22228" w:rsidRDefault="00A22228" w:rsidP="00A22228">
      <w:pPr>
        <w:pStyle w:val="ListParagraph"/>
        <w:numPr>
          <w:ilvl w:val="0"/>
          <w:numId w:val="1"/>
        </w:numPr>
        <w:jc w:val="both"/>
        <w:rPr>
          <w:rStyle w:val="shorttext"/>
        </w:rPr>
      </w:pPr>
      <w:r>
        <w:rPr>
          <w:rStyle w:val="shorttext"/>
          <w:lang w:val="en"/>
        </w:rPr>
        <w:t xml:space="preserve">Job Instructions </w:t>
      </w:r>
    </w:p>
    <w:p w14:paraId="3193C5E7" w14:textId="77777777" w:rsidR="008D41C9" w:rsidRPr="002515B0" w:rsidRDefault="008D41C9" w:rsidP="008D41C9">
      <w:pPr>
        <w:pStyle w:val="ListParagraph"/>
        <w:numPr>
          <w:ilvl w:val="0"/>
          <w:numId w:val="2"/>
        </w:numPr>
        <w:ind w:left="1134"/>
        <w:jc w:val="both"/>
      </w:pPr>
      <w:r>
        <w:rPr>
          <w:lang w:val="en"/>
        </w:rPr>
        <w:t>Working on case studies, trainings and assignments on the worksheet properly and correctly.</w:t>
      </w:r>
    </w:p>
    <w:p w14:paraId="0D1C0397" w14:textId="77777777" w:rsidR="008D41C9" w:rsidRPr="00C57B82" w:rsidRDefault="008D41C9" w:rsidP="008D41C9">
      <w:pPr>
        <w:pStyle w:val="ListParagraph"/>
        <w:numPr>
          <w:ilvl w:val="0"/>
          <w:numId w:val="2"/>
        </w:numPr>
        <w:ind w:left="1134"/>
        <w:jc w:val="both"/>
      </w:pPr>
      <w:r>
        <w:rPr>
          <w:lang w:val="en"/>
        </w:rPr>
        <w:t>Not allowed to cheat tasks with other students. If the cheating occurred, the lecturer will impose a penalty to students who asked and gave the answer then both student scores will be down to 0.</w:t>
      </w:r>
    </w:p>
    <w:p w14:paraId="06C27513" w14:textId="77777777" w:rsidR="008D41C9" w:rsidRDefault="008D41C9" w:rsidP="008D41C9">
      <w:pPr>
        <w:pStyle w:val="ListParagraph"/>
        <w:numPr>
          <w:ilvl w:val="0"/>
          <w:numId w:val="2"/>
        </w:numPr>
        <w:ind w:left="1134"/>
        <w:jc w:val="both"/>
        <w:rPr>
          <w:rStyle w:val="shorttext"/>
        </w:rPr>
      </w:pPr>
      <w:r w:rsidRPr="00C57B82">
        <w:rPr>
          <w:rStyle w:val="shorttext"/>
        </w:rPr>
        <w:t xml:space="preserve">All answers </w:t>
      </w:r>
      <w:r>
        <w:rPr>
          <w:rStyle w:val="shorttext"/>
        </w:rPr>
        <w:t>of</w:t>
      </w:r>
      <w:r w:rsidRPr="00C57B82">
        <w:rPr>
          <w:rStyle w:val="shorttext"/>
        </w:rPr>
        <w:t xml:space="preserve"> case studies, exercises and assignments are done in the available columns, and all of you are obliged to write down the work steps.</w:t>
      </w:r>
    </w:p>
    <w:p w14:paraId="6D121CBC" w14:textId="51659DB1" w:rsidR="008D41C9" w:rsidRPr="00FE393F" w:rsidRDefault="008D41C9" w:rsidP="008D41C9">
      <w:pPr>
        <w:pStyle w:val="ListParagraph"/>
        <w:numPr>
          <w:ilvl w:val="0"/>
          <w:numId w:val="2"/>
        </w:numPr>
        <w:ind w:left="1134"/>
        <w:jc w:val="both"/>
      </w:pPr>
      <w:r>
        <w:rPr>
          <w:lang w:val="en"/>
        </w:rPr>
        <w:t>Work is collected with the format NAME-STUDENT ID-T</w:t>
      </w:r>
      <w:r w:rsidR="00804C48">
        <w:rPr>
          <w:lang w:val="en"/>
        </w:rPr>
        <w:t>8</w:t>
      </w:r>
      <w:r>
        <w:rPr>
          <w:lang w:val="en"/>
        </w:rPr>
        <w:t>-CLASS in the folder.</w:t>
      </w:r>
    </w:p>
    <w:p w14:paraId="6AE55965" w14:textId="77777777" w:rsidR="008D41C9" w:rsidRPr="00FE393F" w:rsidRDefault="008D41C9" w:rsidP="008D41C9">
      <w:pPr>
        <w:pStyle w:val="ListParagraph"/>
        <w:numPr>
          <w:ilvl w:val="0"/>
          <w:numId w:val="2"/>
        </w:numPr>
        <w:ind w:left="1134"/>
        <w:jc w:val="both"/>
      </w:pPr>
      <w:r>
        <w:rPr>
          <w:lang w:val="en"/>
        </w:rPr>
        <w:t>After the student finished the case studies, training and assignments, the work has to be</w:t>
      </w:r>
      <w:r>
        <w:rPr>
          <w:lang w:val="en"/>
        </w:rPr>
        <w:br/>
        <w:t>submitted to the lecturer to do the assessment.</w:t>
      </w:r>
    </w:p>
    <w:p w14:paraId="2C6F1EB6" w14:textId="7BA376B1" w:rsidR="00FE393F" w:rsidRPr="00FE393F" w:rsidRDefault="008D41C9" w:rsidP="008D41C9">
      <w:pPr>
        <w:pStyle w:val="ListParagraph"/>
        <w:numPr>
          <w:ilvl w:val="0"/>
          <w:numId w:val="2"/>
        </w:numPr>
        <w:ind w:left="1134"/>
        <w:jc w:val="both"/>
      </w:pPr>
      <w:r>
        <w:rPr>
          <w:lang w:val="en"/>
        </w:rPr>
        <w:t>Students can ask questions if the work descriptions are poorly understood.</w:t>
      </w:r>
    </w:p>
    <w:p w14:paraId="69F89D2D" w14:textId="77777777" w:rsidR="00FE393F" w:rsidRPr="00A22228" w:rsidRDefault="00FE393F" w:rsidP="00FE393F">
      <w:pPr>
        <w:pStyle w:val="ListParagraph"/>
        <w:ind w:left="1134"/>
        <w:jc w:val="both"/>
        <w:rPr>
          <w:rStyle w:val="shorttext"/>
        </w:rPr>
      </w:pPr>
    </w:p>
    <w:p w14:paraId="7B0B3CBF" w14:textId="02B25888" w:rsidR="00A22228" w:rsidRPr="00FE393F" w:rsidRDefault="00754A47" w:rsidP="00A22228">
      <w:pPr>
        <w:pStyle w:val="ListParagraph"/>
        <w:numPr>
          <w:ilvl w:val="0"/>
          <w:numId w:val="1"/>
        </w:numPr>
        <w:jc w:val="both"/>
        <w:rPr>
          <w:rStyle w:val="shorttext"/>
        </w:rPr>
      </w:pPr>
      <w:r>
        <w:rPr>
          <w:rStyle w:val="shorttext"/>
          <w:lang w:val="en"/>
        </w:rPr>
        <w:t>Worksheet</w:t>
      </w:r>
    </w:p>
    <w:p w14:paraId="67509C0B" w14:textId="1793E330" w:rsidR="00FE393F" w:rsidRPr="00FE393F" w:rsidRDefault="00754A47" w:rsidP="00FE393F">
      <w:pPr>
        <w:pStyle w:val="ListParagraph"/>
        <w:numPr>
          <w:ilvl w:val="0"/>
          <w:numId w:val="3"/>
        </w:numPr>
        <w:ind w:left="1134"/>
        <w:jc w:val="both"/>
        <w:rPr>
          <w:rStyle w:val="shorttext"/>
        </w:rPr>
      </w:pPr>
      <w:r>
        <w:rPr>
          <w:rStyle w:val="shorttext"/>
          <w:lang w:val="en"/>
        </w:rPr>
        <w:t>Do the following questions:</w:t>
      </w:r>
    </w:p>
    <w:p w14:paraId="6081DAA1" w14:textId="619BAEE1" w:rsidR="00FE393F" w:rsidRDefault="00EB645D" w:rsidP="003067C0">
      <w:pPr>
        <w:pStyle w:val="ListParagraph"/>
        <w:numPr>
          <w:ilvl w:val="1"/>
          <w:numId w:val="3"/>
        </w:numPr>
        <w:ind w:left="1530" w:hanging="450"/>
        <w:jc w:val="both"/>
        <w:rPr>
          <w:rStyle w:val="shorttext"/>
        </w:rPr>
      </w:pPr>
      <w:r>
        <w:t>Open</w:t>
      </w:r>
      <w:r>
        <w:t xml:space="preserve"> </w:t>
      </w:r>
      <w:r w:rsidRPr="00EB645D">
        <w:t>powerpoint2016_videos_practice.pptx</w:t>
      </w:r>
      <w:r>
        <w:t xml:space="preserve">. Also, </w:t>
      </w:r>
      <w:r w:rsidR="00A06370" w:rsidRPr="00A06370">
        <w:t>butterfly.mp4</w:t>
      </w:r>
    </w:p>
    <w:p w14:paraId="4BE72344" w14:textId="790A325E" w:rsidR="00BE1EF8" w:rsidRDefault="00704193" w:rsidP="003067C0">
      <w:pPr>
        <w:pStyle w:val="ListParagraph"/>
        <w:numPr>
          <w:ilvl w:val="1"/>
          <w:numId w:val="3"/>
        </w:numPr>
        <w:ind w:left="1530" w:hanging="450"/>
        <w:jc w:val="both"/>
      </w:pPr>
      <w:r>
        <w:t xml:space="preserve">On slide 2, </w:t>
      </w:r>
      <w:r>
        <w:rPr>
          <w:rStyle w:val="Strong"/>
        </w:rPr>
        <w:t>Insert</w:t>
      </w:r>
      <w:r>
        <w:t xml:space="preserve"> our example video file.</w:t>
      </w:r>
    </w:p>
    <w:p w14:paraId="49A05568" w14:textId="5E4B2128" w:rsidR="00AA2DD4" w:rsidRDefault="00E53CCC" w:rsidP="003067C0">
      <w:pPr>
        <w:pStyle w:val="ListParagraph"/>
        <w:numPr>
          <w:ilvl w:val="1"/>
          <w:numId w:val="3"/>
        </w:numPr>
        <w:ind w:left="1530" w:hanging="450"/>
        <w:jc w:val="both"/>
      </w:pPr>
      <w:r>
        <w:rPr>
          <w:rStyle w:val="Strong"/>
        </w:rPr>
        <w:t>Resize</w:t>
      </w:r>
      <w:r>
        <w:t xml:space="preserve"> the video so it fits next to the text box.</w:t>
      </w:r>
    </w:p>
    <w:p w14:paraId="18FF12DC" w14:textId="77777777" w:rsidR="003B406E" w:rsidRDefault="00E53CCC" w:rsidP="00E53CCC">
      <w:pPr>
        <w:pStyle w:val="ListParagraph"/>
        <w:numPr>
          <w:ilvl w:val="1"/>
          <w:numId w:val="3"/>
        </w:numPr>
        <w:ind w:left="1530" w:hanging="450"/>
        <w:jc w:val="both"/>
      </w:pPr>
      <w:r>
        <w:t xml:space="preserve">Apply a </w:t>
      </w:r>
      <w:r>
        <w:rPr>
          <w:rStyle w:val="Strong"/>
        </w:rPr>
        <w:t>video style</w:t>
      </w:r>
      <w:r>
        <w:t xml:space="preserve"> of your choice.</w:t>
      </w:r>
    </w:p>
    <w:p w14:paraId="56FF7B65" w14:textId="77777777" w:rsidR="003B406E" w:rsidRDefault="003B406E" w:rsidP="00E53CCC">
      <w:pPr>
        <w:pStyle w:val="ListParagraph"/>
        <w:numPr>
          <w:ilvl w:val="1"/>
          <w:numId w:val="3"/>
        </w:numPr>
        <w:ind w:left="1530" w:hanging="450"/>
        <w:jc w:val="both"/>
      </w:pPr>
      <w:r>
        <w:rPr>
          <w:rStyle w:val="Strong"/>
        </w:rPr>
        <w:t>Trim</w:t>
      </w:r>
      <w:r>
        <w:t xml:space="preserve"> the video so the start time is around 00:17.5 and the end time is around 00:25.</w:t>
      </w:r>
    </w:p>
    <w:p w14:paraId="14DFF95C" w14:textId="0C3AFD05" w:rsidR="00E12189" w:rsidRDefault="003B406E" w:rsidP="00E53CCC">
      <w:pPr>
        <w:pStyle w:val="ListParagraph"/>
        <w:numPr>
          <w:ilvl w:val="1"/>
          <w:numId w:val="3"/>
        </w:numPr>
        <w:ind w:left="1530" w:hanging="450"/>
        <w:jc w:val="both"/>
      </w:pPr>
      <w:r>
        <w:t xml:space="preserve">Add a </w:t>
      </w:r>
      <w:r>
        <w:rPr>
          <w:rStyle w:val="Strong"/>
        </w:rPr>
        <w:t>bookmark</w:t>
      </w:r>
      <w:r>
        <w:t xml:space="preserve"> somewhere in the middle of your video.</w:t>
      </w:r>
      <w:r w:rsidR="00E12189" w:rsidRPr="00E12189">
        <w:rPr>
          <w:noProof/>
        </w:rPr>
        <w:t xml:space="preserve"> </w:t>
      </w:r>
    </w:p>
    <w:p w14:paraId="62480024" w14:textId="5805ADC8" w:rsidR="00E12189" w:rsidRDefault="003B406E" w:rsidP="00E12189">
      <w:pPr>
        <w:pStyle w:val="ListParagraph"/>
        <w:numPr>
          <w:ilvl w:val="1"/>
          <w:numId w:val="3"/>
        </w:numPr>
        <w:ind w:left="1530" w:hanging="450"/>
        <w:jc w:val="both"/>
      </w:pPr>
      <w:r>
        <w:t xml:space="preserve">When you're finished, </w:t>
      </w:r>
      <w:r>
        <w:rPr>
          <w:rStyle w:val="Strong"/>
        </w:rPr>
        <w:t>preview</w:t>
      </w:r>
      <w:r>
        <w:t xml:space="preserve"> your video. It should look something like this:</w:t>
      </w:r>
      <w:r w:rsidR="00E12189" w:rsidRPr="00E12189">
        <w:rPr>
          <w:noProof/>
        </w:rPr>
        <w:t xml:space="preserve"> </w:t>
      </w:r>
    </w:p>
    <w:p w14:paraId="5756E58F" w14:textId="390079A8" w:rsidR="00E12189" w:rsidRDefault="00E12189" w:rsidP="0059218C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2D1EE1E2" wp14:editId="286C2DBE">
            <wp:extent cx="4164559" cy="2759020"/>
            <wp:effectExtent l="0" t="0" r="7620" b="3810"/>
            <wp:docPr id="1" name="Picture 1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559" cy="275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AA9ED" w14:textId="5DB85667" w:rsidR="00B75B24" w:rsidRDefault="00B75B24" w:rsidP="001A3219">
      <w:pPr>
        <w:pStyle w:val="ListParagraph"/>
        <w:ind w:left="1530"/>
        <w:jc w:val="both"/>
      </w:pPr>
    </w:p>
    <w:p w14:paraId="7CC057BB" w14:textId="1BDF307E" w:rsidR="00690114" w:rsidRDefault="00CA748B" w:rsidP="00B75B24">
      <w:pPr>
        <w:pStyle w:val="ListParagraph"/>
        <w:numPr>
          <w:ilvl w:val="1"/>
          <w:numId w:val="3"/>
        </w:numPr>
        <w:ind w:left="1530" w:hanging="450"/>
        <w:jc w:val="both"/>
        <w:rPr>
          <w:rStyle w:val="shorttext"/>
        </w:rPr>
      </w:pPr>
      <w:r>
        <w:rPr>
          <w:rStyle w:val="shorttext"/>
          <w:lang w:val="en"/>
        </w:rPr>
        <w:t>Save by name</w:t>
      </w:r>
      <w:r w:rsidR="006401C7">
        <w:rPr>
          <w:rStyle w:val="shorttext"/>
        </w:rPr>
        <w:t xml:space="preserve"> T</w:t>
      </w:r>
      <w:r w:rsidR="00877EE7">
        <w:rPr>
          <w:rStyle w:val="shorttext"/>
        </w:rPr>
        <w:t>8</w:t>
      </w:r>
      <w:r w:rsidR="006401C7">
        <w:rPr>
          <w:rStyle w:val="shorttext"/>
        </w:rPr>
        <w:t>.1_</w:t>
      </w:r>
      <w:r w:rsidR="00877EE7" w:rsidRPr="00877EE7">
        <w:rPr>
          <w:rStyle w:val="shorttext"/>
        </w:rPr>
        <w:t>videos</w:t>
      </w:r>
      <w:r w:rsidR="006401C7">
        <w:rPr>
          <w:rStyle w:val="shorttext"/>
        </w:rPr>
        <w:t>_NAM</w:t>
      </w:r>
      <w:r w:rsidR="00A34042">
        <w:rPr>
          <w:rStyle w:val="shorttext"/>
        </w:rPr>
        <w:t>E</w:t>
      </w:r>
      <w:r w:rsidR="006401C7">
        <w:rPr>
          <w:rStyle w:val="shorttext"/>
        </w:rPr>
        <w:t>.</w:t>
      </w:r>
      <w:r w:rsidR="00597B48">
        <w:rPr>
          <w:rStyle w:val="shorttext"/>
        </w:rPr>
        <w:t>pptx</w:t>
      </w:r>
      <w:r w:rsidR="006401C7">
        <w:rPr>
          <w:rStyle w:val="shorttext"/>
        </w:rPr>
        <w:t xml:space="preserve"> </w:t>
      </w:r>
    </w:p>
    <w:p w14:paraId="6129D737" w14:textId="77897C4A" w:rsidR="00E9756B" w:rsidRPr="00FE393F" w:rsidRDefault="00E9756B" w:rsidP="00C007E0">
      <w:pPr>
        <w:jc w:val="both"/>
        <w:rPr>
          <w:rStyle w:val="shorttext"/>
        </w:rPr>
      </w:pPr>
    </w:p>
    <w:p w14:paraId="4E423B1F" w14:textId="0A696C3F" w:rsidR="00FE393F" w:rsidRPr="00C54476" w:rsidRDefault="00CA748B" w:rsidP="00C54476">
      <w:pPr>
        <w:pStyle w:val="ListParagraph"/>
        <w:numPr>
          <w:ilvl w:val="0"/>
          <w:numId w:val="3"/>
        </w:numPr>
        <w:ind w:left="1134"/>
        <w:jc w:val="both"/>
        <w:rPr>
          <w:rStyle w:val="shorttext"/>
        </w:rPr>
      </w:pPr>
      <w:r>
        <w:rPr>
          <w:rStyle w:val="shorttext"/>
          <w:lang w:val="en"/>
        </w:rPr>
        <w:lastRenderedPageBreak/>
        <w:t>Do the following questions</w:t>
      </w:r>
      <w:r w:rsidR="00C54476">
        <w:rPr>
          <w:rStyle w:val="shorttext"/>
          <w:lang w:val="en"/>
        </w:rPr>
        <w:t>:</w:t>
      </w:r>
    </w:p>
    <w:p w14:paraId="21909F32" w14:textId="519C49A6" w:rsidR="004930C0" w:rsidRDefault="00A42845" w:rsidP="00E72E9D">
      <w:pPr>
        <w:pStyle w:val="ListParagraph"/>
        <w:numPr>
          <w:ilvl w:val="1"/>
          <w:numId w:val="3"/>
        </w:numPr>
        <w:ind w:left="1530" w:hanging="450"/>
        <w:jc w:val="both"/>
      </w:pPr>
      <w:r>
        <w:t xml:space="preserve">Open </w:t>
      </w:r>
      <w:r w:rsidRPr="00A42845">
        <w:t>powerpoint2016_audio_practice.pptx</w:t>
      </w:r>
      <w:r>
        <w:t>. Also</w:t>
      </w:r>
      <w:r w:rsidR="00AA3851">
        <w:t xml:space="preserve">, </w:t>
      </w:r>
      <w:r w:rsidR="00AA3851" w:rsidRPr="00AA3851">
        <w:t>minden_something_small.mp3</w:t>
      </w:r>
    </w:p>
    <w:p w14:paraId="73C238FF" w14:textId="66D47A6E" w:rsidR="008A7EFC" w:rsidRDefault="008A7EFC" w:rsidP="00E72E9D">
      <w:pPr>
        <w:pStyle w:val="ListParagraph"/>
        <w:numPr>
          <w:ilvl w:val="1"/>
          <w:numId w:val="3"/>
        </w:numPr>
        <w:ind w:left="1530" w:hanging="450"/>
        <w:jc w:val="both"/>
      </w:pPr>
      <w:r>
        <w:t xml:space="preserve">On slide 3, </w:t>
      </w:r>
      <w:r>
        <w:rPr>
          <w:rStyle w:val="Strong"/>
        </w:rPr>
        <w:t>insert</w:t>
      </w:r>
      <w:r>
        <w:t xml:space="preserve"> our example audio file.</w:t>
      </w:r>
    </w:p>
    <w:p w14:paraId="0069BC7C" w14:textId="25F441B5" w:rsidR="008A7EFC" w:rsidRDefault="008A7EFC" w:rsidP="00E72E9D">
      <w:pPr>
        <w:pStyle w:val="ListParagraph"/>
        <w:numPr>
          <w:ilvl w:val="1"/>
          <w:numId w:val="3"/>
        </w:numPr>
        <w:ind w:left="1530" w:hanging="450"/>
        <w:jc w:val="both"/>
      </w:pPr>
      <w:r>
        <w:rPr>
          <w:rStyle w:val="Strong"/>
        </w:rPr>
        <w:t>Move</w:t>
      </w:r>
      <w:r>
        <w:t xml:space="preserve"> the file to the bottom-left corner of the slide.</w:t>
      </w:r>
    </w:p>
    <w:p w14:paraId="26898B5B" w14:textId="3BBB040A" w:rsidR="00445686" w:rsidRDefault="00445686" w:rsidP="00E72E9D">
      <w:pPr>
        <w:pStyle w:val="ListParagraph"/>
        <w:numPr>
          <w:ilvl w:val="1"/>
          <w:numId w:val="3"/>
        </w:numPr>
        <w:ind w:left="1530" w:hanging="450"/>
        <w:jc w:val="both"/>
      </w:pPr>
      <w:r>
        <w:rPr>
          <w:rStyle w:val="Strong"/>
        </w:rPr>
        <w:t>Trim</w:t>
      </w:r>
      <w:r>
        <w:t xml:space="preserve"> the audio so the start time is around </w:t>
      </w:r>
      <w:r>
        <w:rPr>
          <w:rStyle w:val="Strong"/>
        </w:rPr>
        <w:t>00:15</w:t>
      </w:r>
      <w:r>
        <w:t xml:space="preserve"> and the end time is around </w:t>
      </w:r>
      <w:r>
        <w:rPr>
          <w:rStyle w:val="Strong"/>
        </w:rPr>
        <w:t>00:55</w:t>
      </w:r>
      <w:r>
        <w:t>.</w:t>
      </w:r>
    </w:p>
    <w:p w14:paraId="1096DA36" w14:textId="07E1C2DA" w:rsidR="00445686" w:rsidRDefault="00445686" w:rsidP="00E72E9D">
      <w:pPr>
        <w:pStyle w:val="ListParagraph"/>
        <w:numPr>
          <w:ilvl w:val="1"/>
          <w:numId w:val="3"/>
        </w:numPr>
        <w:ind w:left="1530" w:hanging="450"/>
        <w:jc w:val="both"/>
      </w:pPr>
      <w:r>
        <w:t xml:space="preserve">Change the </w:t>
      </w:r>
      <w:r>
        <w:rPr>
          <w:rStyle w:val="Strong"/>
        </w:rPr>
        <w:t>Fade Duration</w:t>
      </w:r>
      <w:r>
        <w:t xml:space="preserve"> to </w:t>
      </w:r>
      <w:r>
        <w:rPr>
          <w:rStyle w:val="Strong"/>
        </w:rPr>
        <w:t>02:00</w:t>
      </w:r>
      <w:r>
        <w:t xml:space="preserve"> for fade in and </w:t>
      </w:r>
      <w:r>
        <w:rPr>
          <w:rStyle w:val="Strong"/>
        </w:rPr>
        <w:t>08:00</w:t>
      </w:r>
      <w:r>
        <w:t xml:space="preserve"> for fade out.</w:t>
      </w:r>
    </w:p>
    <w:p w14:paraId="7AFCC9C2" w14:textId="099622F6" w:rsidR="002D08EC" w:rsidRDefault="002D08EC" w:rsidP="00E72E9D">
      <w:pPr>
        <w:pStyle w:val="ListParagraph"/>
        <w:numPr>
          <w:ilvl w:val="1"/>
          <w:numId w:val="3"/>
        </w:numPr>
        <w:ind w:left="1530" w:hanging="450"/>
        <w:jc w:val="both"/>
      </w:pPr>
      <w:r>
        <w:t xml:space="preserve">Set the audio to </w:t>
      </w:r>
      <w:r>
        <w:rPr>
          <w:rStyle w:val="Strong"/>
        </w:rPr>
        <w:t>Start Automatically</w:t>
      </w:r>
      <w:r>
        <w:t xml:space="preserve"> and </w:t>
      </w:r>
      <w:r>
        <w:rPr>
          <w:rStyle w:val="Strong"/>
        </w:rPr>
        <w:t>Play Across Slides</w:t>
      </w:r>
      <w:r>
        <w:t>.</w:t>
      </w:r>
    </w:p>
    <w:p w14:paraId="22AC74E1" w14:textId="77777777" w:rsidR="00924ECE" w:rsidRDefault="002D08EC" w:rsidP="00924ECE">
      <w:pPr>
        <w:pStyle w:val="ListParagraph"/>
        <w:numPr>
          <w:ilvl w:val="1"/>
          <w:numId w:val="3"/>
        </w:numPr>
        <w:ind w:left="1530" w:hanging="450"/>
        <w:jc w:val="both"/>
      </w:pPr>
      <w:r>
        <w:rPr>
          <w:rStyle w:val="Strong"/>
        </w:rPr>
        <w:t>Change the icon</w:t>
      </w:r>
      <w:r>
        <w:t xml:space="preserve"> to an online picture of your choice.</w:t>
      </w:r>
    </w:p>
    <w:p w14:paraId="7B56E3AB" w14:textId="77777777" w:rsidR="00924ECE" w:rsidRDefault="004C304B" w:rsidP="00924ECE">
      <w:pPr>
        <w:pStyle w:val="ListParagraph"/>
        <w:numPr>
          <w:ilvl w:val="1"/>
          <w:numId w:val="3"/>
        </w:numPr>
        <w:ind w:left="1530" w:hanging="450"/>
        <w:jc w:val="both"/>
      </w:pPr>
      <w:r>
        <w:t>When you're finished, your slide should look something like this:</w:t>
      </w:r>
    </w:p>
    <w:p w14:paraId="5A3362C8" w14:textId="4D0CB3B4" w:rsidR="004930C0" w:rsidRDefault="00F17F51" w:rsidP="00924ECE">
      <w:pPr>
        <w:pStyle w:val="ListParagraph"/>
        <w:ind w:left="1530"/>
        <w:jc w:val="both"/>
      </w:pPr>
      <w:r>
        <w:rPr>
          <w:noProof/>
        </w:rPr>
        <w:drawing>
          <wp:inline distT="0" distB="0" distL="0" distR="0" wp14:anchorId="03DE6F02" wp14:editId="63C38A3B">
            <wp:extent cx="3232980" cy="2473855"/>
            <wp:effectExtent l="0" t="0" r="571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980" cy="247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CF8A" w14:textId="527EF4B1" w:rsidR="00733213" w:rsidRDefault="004930C0" w:rsidP="004930C0">
      <w:pPr>
        <w:pStyle w:val="ListParagraph"/>
        <w:numPr>
          <w:ilvl w:val="1"/>
          <w:numId w:val="3"/>
        </w:numPr>
        <w:ind w:left="1530" w:hanging="450"/>
        <w:jc w:val="both"/>
        <w:rPr>
          <w:rStyle w:val="shorttext"/>
        </w:rPr>
      </w:pPr>
      <w:r>
        <w:rPr>
          <w:rStyle w:val="shorttext"/>
        </w:rPr>
        <w:t xml:space="preserve"> </w:t>
      </w:r>
      <w:r w:rsidR="004136FC">
        <w:rPr>
          <w:rStyle w:val="shorttext"/>
          <w:lang w:val="en"/>
        </w:rPr>
        <w:t>Save by name</w:t>
      </w:r>
      <w:r w:rsidR="000E5941">
        <w:rPr>
          <w:rStyle w:val="shorttext"/>
        </w:rPr>
        <w:t xml:space="preserve"> </w:t>
      </w:r>
      <w:r w:rsidR="00C54476">
        <w:rPr>
          <w:rStyle w:val="shorttext"/>
        </w:rPr>
        <w:t>T</w:t>
      </w:r>
      <w:r w:rsidR="004C304B">
        <w:rPr>
          <w:rStyle w:val="shorttext"/>
        </w:rPr>
        <w:t>8</w:t>
      </w:r>
      <w:r w:rsidR="00703D69">
        <w:rPr>
          <w:rStyle w:val="shorttext"/>
        </w:rPr>
        <w:t>.2</w:t>
      </w:r>
      <w:r w:rsidR="00C54476">
        <w:rPr>
          <w:rStyle w:val="shorttext"/>
        </w:rPr>
        <w:t>_</w:t>
      </w:r>
      <w:r w:rsidR="00BB610E" w:rsidRPr="00BB610E">
        <w:rPr>
          <w:rStyle w:val="shorttext"/>
        </w:rPr>
        <w:t>audio</w:t>
      </w:r>
      <w:r w:rsidR="00FD47D5">
        <w:rPr>
          <w:rStyle w:val="shorttext"/>
        </w:rPr>
        <w:t xml:space="preserve"> </w:t>
      </w:r>
      <w:r w:rsidR="00C54476">
        <w:rPr>
          <w:rStyle w:val="shorttext"/>
        </w:rPr>
        <w:t>_NAM</w:t>
      </w:r>
      <w:r w:rsidR="00FD47D5">
        <w:rPr>
          <w:rStyle w:val="shorttext"/>
        </w:rPr>
        <w:t>E</w:t>
      </w:r>
      <w:r w:rsidR="00C54476">
        <w:rPr>
          <w:rStyle w:val="shorttext"/>
        </w:rPr>
        <w:t>.</w:t>
      </w:r>
      <w:r w:rsidR="007E5300">
        <w:rPr>
          <w:rStyle w:val="shorttext"/>
        </w:rPr>
        <w:t>pptx</w:t>
      </w:r>
    </w:p>
    <w:p w14:paraId="54AF706B" w14:textId="7B1BBB95" w:rsidR="007E31ED" w:rsidRDefault="007E31ED" w:rsidP="007E31ED">
      <w:pPr>
        <w:jc w:val="both"/>
        <w:rPr>
          <w:rStyle w:val="shorttext"/>
        </w:rPr>
      </w:pPr>
    </w:p>
    <w:p w14:paraId="59537E1F" w14:textId="10DC142F" w:rsidR="007E31ED" w:rsidRPr="00C54476" w:rsidRDefault="004136FC" w:rsidP="007E31ED">
      <w:pPr>
        <w:pStyle w:val="ListParagraph"/>
        <w:numPr>
          <w:ilvl w:val="0"/>
          <w:numId w:val="3"/>
        </w:numPr>
        <w:ind w:left="1134"/>
        <w:jc w:val="both"/>
        <w:rPr>
          <w:rStyle w:val="shorttext"/>
        </w:rPr>
      </w:pPr>
      <w:r>
        <w:rPr>
          <w:rStyle w:val="shorttext"/>
          <w:lang w:val="en"/>
        </w:rPr>
        <w:t>Do the following questions</w:t>
      </w:r>
      <w:r w:rsidR="007E31ED">
        <w:rPr>
          <w:rStyle w:val="shorttext"/>
          <w:lang w:val="en"/>
        </w:rPr>
        <w:t>:</w:t>
      </w:r>
    </w:p>
    <w:p w14:paraId="057B6C47" w14:textId="76464A68" w:rsidR="004E4B27" w:rsidRDefault="004136FC" w:rsidP="004E4B27">
      <w:pPr>
        <w:pStyle w:val="ListParagraph"/>
        <w:numPr>
          <w:ilvl w:val="1"/>
          <w:numId w:val="3"/>
        </w:numPr>
        <w:ind w:left="1530" w:hanging="450"/>
        <w:jc w:val="both"/>
        <w:rPr>
          <w:rStyle w:val="shorttext"/>
        </w:rPr>
      </w:pPr>
      <w:r>
        <w:rPr>
          <w:rStyle w:val="shorttext"/>
        </w:rPr>
        <w:t>Open</w:t>
      </w:r>
      <w:r w:rsidR="007E31ED">
        <w:rPr>
          <w:rStyle w:val="shorttext"/>
        </w:rPr>
        <w:t xml:space="preserve"> </w:t>
      </w:r>
      <w:r w:rsidR="00623F54" w:rsidRPr="00623F54">
        <w:rPr>
          <w:rStyle w:val="shorttext"/>
        </w:rPr>
        <w:t>powerpoint2016_tables_practice.pptx</w:t>
      </w:r>
    </w:p>
    <w:p w14:paraId="046FEEFF" w14:textId="54086696" w:rsidR="00C64D42" w:rsidRDefault="006A5FDA" w:rsidP="006A5FDA">
      <w:pPr>
        <w:pStyle w:val="ListParagraph"/>
        <w:numPr>
          <w:ilvl w:val="1"/>
          <w:numId w:val="3"/>
        </w:numPr>
        <w:ind w:left="1530" w:hanging="450"/>
        <w:jc w:val="both"/>
      </w:pPr>
      <w:r>
        <w:t xml:space="preserve">On the last slide, </w:t>
      </w:r>
      <w:r>
        <w:rPr>
          <w:rStyle w:val="Strong"/>
        </w:rPr>
        <w:t>insert a table</w:t>
      </w:r>
      <w:r>
        <w:t xml:space="preserve"> with 5 columns and 3 rows.</w:t>
      </w:r>
    </w:p>
    <w:p w14:paraId="61546B05" w14:textId="1C0327B5" w:rsidR="001339F9" w:rsidRDefault="001339F9" w:rsidP="006A5FDA">
      <w:pPr>
        <w:pStyle w:val="ListParagraph"/>
        <w:numPr>
          <w:ilvl w:val="1"/>
          <w:numId w:val="3"/>
        </w:numPr>
        <w:ind w:left="1530" w:hanging="450"/>
        <w:jc w:val="both"/>
      </w:pPr>
      <w:r>
        <w:t>In the first row, type the name of the months January through May. In the second and third rows, type sale amounts of your choice (for example, $1329).</w:t>
      </w:r>
    </w:p>
    <w:p w14:paraId="40170A38" w14:textId="61E975EC" w:rsidR="001339F9" w:rsidRDefault="001339F9" w:rsidP="006A5FDA">
      <w:pPr>
        <w:pStyle w:val="ListParagraph"/>
        <w:numPr>
          <w:ilvl w:val="1"/>
          <w:numId w:val="3"/>
        </w:numPr>
        <w:ind w:left="1530" w:hanging="450"/>
        <w:jc w:val="both"/>
      </w:pPr>
      <w:r>
        <w:t xml:space="preserve">Change the </w:t>
      </w:r>
      <w:r>
        <w:rPr>
          <w:rStyle w:val="Strong"/>
        </w:rPr>
        <w:t>style</w:t>
      </w:r>
      <w:r>
        <w:t xml:space="preserve"> of the table.</w:t>
      </w:r>
    </w:p>
    <w:p w14:paraId="545DD5CB" w14:textId="51C92086" w:rsidR="001339F9" w:rsidRDefault="001339F9" w:rsidP="006A5FDA">
      <w:pPr>
        <w:pStyle w:val="ListParagraph"/>
        <w:numPr>
          <w:ilvl w:val="1"/>
          <w:numId w:val="3"/>
        </w:numPr>
        <w:ind w:left="1530" w:hanging="450"/>
        <w:jc w:val="both"/>
      </w:pPr>
      <w:r>
        <w:rPr>
          <w:rStyle w:val="Strong"/>
        </w:rPr>
        <w:t>Insert</w:t>
      </w:r>
      <w:r>
        <w:t xml:space="preserve"> a column on the left side of the table.</w:t>
      </w:r>
    </w:p>
    <w:p w14:paraId="2BF19B55" w14:textId="7C89DC53" w:rsidR="001339F9" w:rsidRDefault="001339F9" w:rsidP="006A5FDA">
      <w:pPr>
        <w:pStyle w:val="ListParagraph"/>
        <w:numPr>
          <w:ilvl w:val="1"/>
          <w:numId w:val="3"/>
        </w:numPr>
        <w:ind w:left="1530" w:hanging="450"/>
        <w:jc w:val="both"/>
      </w:pPr>
      <w:r>
        <w:t xml:space="preserve">On the </w:t>
      </w:r>
      <w:r>
        <w:rPr>
          <w:rStyle w:val="Strong"/>
        </w:rPr>
        <w:t>second row</w:t>
      </w:r>
      <w:r>
        <w:t xml:space="preserve"> of the new column, type </w:t>
      </w:r>
      <w:r>
        <w:rPr>
          <w:rStyle w:val="Strong"/>
        </w:rPr>
        <w:t>North Region</w:t>
      </w:r>
      <w:r>
        <w:t xml:space="preserve">. On the </w:t>
      </w:r>
      <w:r>
        <w:rPr>
          <w:rStyle w:val="Strong"/>
        </w:rPr>
        <w:t>third row</w:t>
      </w:r>
      <w:r>
        <w:t xml:space="preserve">, type </w:t>
      </w:r>
      <w:r>
        <w:rPr>
          <w:rStyle w:val="Strong"/>
        </w:rPr>
        <w:t>South Region</w:t>
      </w:r>
      <w:r>
        <w:t>.</w:t>
      </w:r>
    </w:p>
    <w:p w14:paraId="4FD65D07" w14:textId="5D7851D2" w:rsidR="001339F9" w:rsidRDefault="001339F9" w:rsidP="006A5FDA">
      <w:pPr>
        <w:pStyle w:val="ListParagraph"/>
        <w:numPr>
          <w:ilvl w:val="1"/>
          <w:numId w:val="3"/>
        </w:numPr>
        <w:ind w:left="1530" w:hanging="450"/>
        <w:jc w:val="both"/>
      </w:pPr>
      <w:r>
        <w:rPr>
          <w:rStyle w:val="Strong"/>
        </w:rPr>
        <w:t>Delete</w:t>
      </w:r>
      <w:r>
        <w:t xml:space="preserve"> the last column.</w:t>
      </w:r>
    </w:p>
    <w:p w14:paraId="6BE7DF0C" w14:textId="6729FEDB" w:rsidR="001339F9" w:rsidRDefault="001339F9" w:rsidP="006A5FDA">
      <w:pPr>
        <w:pStyle w:val="ListParagraph"/>
        <w:numPr>
          <w:ilvl w:val="1"/>
          <w:numId w:val="3"/>
        </w:numPr>
        <w:ind w:left="1530" w:hanging="450"/>
        <w:jc w:val="both"/>
      </w:pPr>
      <w:r>
        <w:rPr>
          <w:rStyle w:val="Strong"/>
        </w:rPr>
        <w:t>Resize</w:t>
      </w:r>
      <w:r>
        <w:t xml:space="preserve"> your table so it takes up the majority of the slide.</w:t>
      </w:r>
    </w:p>
    <w:p w14:paraId="5123112B" w14:textId="13894610" w:rsidR="001339F9" w:rsidRDefault="001339F9" w:rsidP="006A5FDA">
      <w:pPr>
        <w:pStyle w:val="ListParagraph"/>
        <w:numPr>
          <w:ilvl w:val="1"/>
          <w:numId w:val="3"/>
        </w:numPr>
        <w:ind w:left="1530" w:hanging="450"/>
        <w:jc w:val="both"/>
      </w:pPr>
      <w:r>
        <w:rPr>
          <w:rStyle w:val="Strong"/>
        </w:rPr>
        <w:t>Center</w:t>
      </w:r>
      <w:r>
        <w:t xml:space="preserve"> your text horizontally and vertically.</w:t>
      </w:r>
    </w:p>
    <w:p w14:paraId="11BEB0B8" w14:textId="2763C76F" w:rsidR="005B0DDD" w:rsidRDefault="001339F9" w:rsidP="005B0DDD">
      <w:pPr>
        <w:pStyle w:val="ListParagraph"/>
        <w:numPr>
          <w:ilvl w:val="1"/>
          <w:numId w:val="3"/>
        </w:numPr>
        <w:ind w:left="1530" w:hanging="450"/>
        <w:jc w:val="both"/>
      </w:pPr>
      <w:r>
        <w:t>When you're finished, your slide should look something like this (table style and colors may vary):</w:t>
      </w:r>
    </w:p>
    <w:p w14:paraId="12C5FF8C" w14:textId="790668AE" w:rsidR="00E41188" w:rsidRDefault="003942E4" w:rsidP="003942E4">
      <w:pPr>
        <w:pStyle w:val="ListParagraph"/>
        <w:ind w:left="450"/>
        <w:jc w:val="center"/>
      </w:pPr>
      <w:r>
        <w:rPr>
          <w:noProof/>
        </w:rPr>
        <w:lastRenderedPageBreak/>
        <w:drawing>
          <wp:inline distT="0" distB="0" distL="0" distR="0" wp14:anchorId="2E6A9EB5" wp14:editId="460CB160">
            <wp:extent cx="4123144" cy="2318385"/>
            <wp:effectExtent l="0" t="0" r="0" b="5715"/>
            <wp:docPr id="3" name="Picture 3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>
                      <a:hlinkClick r:id="rId10"/>
                    </pic:cNvPr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144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A3386" w14:textId="662A9024" w:rsidR="007E31ED" w:rsidRDefault="00170433" w:rsidP="005B0DDD">
      <w:pPr>
        <w:pStyle w:val="ListParagraph"/>
        <w:numPr>
          <w:ilvl w:val="1"/>
          <w:numId w:val="3"/>
        </w:numPr>
        <w:ind w:left="1530" w:hanging="450"/>
        <w:jc w:val="both"/>
        <w:rPr>
          <w:rStyle w:val="shorttext"/>
        </w:rPr>
      </w:pPr>
      <w:r>
        <w:rPr>
          <w:rStyle w:val="shorttext"/>
          <w:lang w:val="en"/>
        </w:rPr>
        <w:t>Save by name</w:t>
      </w:r>
      <w:r w:rsidR="00BE31D5">
        <w:rPr>
          <w:rStyle w:val="shorttext"/>
        </w:rPr>
        <w:t xml:space="preserve"> T</w:t>
      </w:r>
      <w:r w:rsidR="00F46F67">
        <w:rPr>
          <w:rStyle w:val="shorttext"/>
        </w:rPr>
        <w:t>8</w:t>
      </w:r>
      <w:r w:rsidR="007E31ED">
        <w:rPr>
          <w:rStyle w:val="shorttext"/>
        </w:rPr>
        <w:t>.</w:t>
      </w:r>
      <w:r w:rsidR="007E4072">
        <w:rPr>
          <w:rStyle w:val="shorttext"/>
        </w:rPr>
        <w:t>3</w:t>
      </w:r>
      <w:r w:rsidR="007E31ED">
        <w:rPr>
          <w:rStyle w:val="shorttext"/>
        </w:rPr>
        <w:t>_</w:t>
      </w:r>
      <w:r w:rsidR="00F46F67" w:rsidRPr="00F46F67">
        <w:rPr>
          <w:rStyle w:val="shorttext"/>
        </w:rPr>
        <w:t>tables</w:t>
      </w:r>
      <w:r w:rsidR="007E31ED">
        <w:rPr>
          <w:rStyle w:val="shorttext"/>
        </w:rPr>
        <w:t>_NAM</w:t>
      </w:r>
      <w:r w:rsidR="00B42615">
        <w:rPr>
          <w:rStyle w:val="shorttext"/>
        </w:rPr>
        <w:t>E</w:t>
      </w:r>
      <w:r w:rsidR="007E31ED">
        <w:rPr>
          <w:rStyle w:val="shorttext"/>
        </w:rPr>
        <w:t>.</w:t>
      </w:r>
      <w:r w:rsidR="00914A84">
        <w:rPr>
          <w:rStyle w:val="shorttext"/>
        </w:rPr>
        <w:t>pptx</w:t>
      </w:r>
    </w:p>
    <w:p w14:paraId="2C3C8FD7" w14:textId="77777777" w:rsidR="00243AE0" w:rsidRDefault="00243AE0" w:rsidP="00243AE0">
      <w:pPr>
        <w:pStyle w:val="ListParagraph"/>
        <w:ind w:left="1530"/>
        <w:jc w:val="both"/>
        <w:rPr>
          <w:rStyle w:val="shorttext"/>
        </w:rPr>
      </w:pPr>
    </w:p>
    <w:p w14:paraId="5F202245" w14:textId="11A54CB3" w:rsidR="0079092A" w:rsidRPr="00C54476" w:rsidRDefault="00DA1630" w:rsidP="0079092A">
      <w:pPr>
        <w:pStyle w:val="ListParagraph"/>
        <w:numPr>
          <w:ilvl w:val="0"/>
          <w:numId w:val="3"/>
        </w:numPr>
        <w:ind w:left="1134"/>
        <w:jc w:val="both"/>
        <w:rPr>
          <w:rStyle w:val="shorttext"/>
        </w:rPr>
      </w:pPr>
      <w:r>
        <w:rPr>
          <w:rStyle w:val="shorttext"/>
          <w:lang w:val="en"/>
        </w:rPr>
        <w:t>Do the following questions</w:t>
      </w:r>
      <w:r w:rsidR="0079092A">
        <w:rPr>
          <w:rStyle w:val="shorttext"/>
          <w:lang w:val="en"/>
        </w:rPr>
        <w:t>:</w:t>
      </w:r>
    </w:p>
    <w:p w14:paraId="11BD9976" w14:textId="4C01574F" w:rsidR="0079092A" w:rsidRDefault="00DA1630" w:rsidP="003A0857">
      <w:pPr>
        <w:pStyle w:val="ListParagraph"/>
        <w:numPr>
          <w:ilvl w:val="1"/>
          <w:numId w:val="3"/>
        </w:numPr>
        <w:ind w:left="1530" w:hanging="450"/>
        <w:jc w:val="both"/>
        <w:rPr>
          <w:rStyle w:val="shorttext"/>
        </w:rPr>
      </w:pPr>
      <w:r>
        <w:rPr>
          <w:rStyle w:val="shorttext"/>
          <w:lang w:val="en"/>
        </w:rPr>
        <w:t xml:space="preserve">Open </w:t>
      </w:r>
      <w:r w:rsidR="007B0DC8" w:rsidRPr="007B0DC8">
        <w:rPr>
          <w:rStyle w:val="shorttext"/>
          <w:lang w:val="en"/>
        </w:rPr>
        <w:t>powerpoint2016_charts_practice.pptx</w:t>
      </w:r>
    </w:p>
    <w:p w14:paraId="73389AB0" w14:textId="044F8A85" w:rsidR="0043540D" w:rsidRDefault="0052386C" w:rsidP="0079092A">
      <w:pPr>
        <w:pStyle w:val="ListParagraph"/>
        <w:numPr>
          <w:ilvl w:val="1"/>
          <w:numId w:val="3"/>
        </w:numPr>
        <w:ind w:left="1530" w:hanging="450"/>
        <w:jc w:val="both"/>
      </w:pPr>
      <w:r>
        <w:t xml:space="preserve">On the last slide, insert a </w:t>
      </w:r>
      <w:r>
        <w:rPr>
          <w:rStyle w:val="Strong"/>
        </w:rPr>
        <w:t>line</w:t>
      </w:r>
      <w:r>
        <w:t xml:space="preserve"> chart.</w:t>
      </w:r>
    </w:p>
    <w:p w14:paraId="7A81C92F" w14:textId="2C731849" w:rsidR="00E30B0C" w:rsidRDefault="00E30B0C" w:rsidP="0079092A">
      <w:pPr>
        <w:pStyle w:val="ListParagraph"/>
        <w:numPr>
          <w:ilvl w:val="1"/>
          <w:numId w:val="3"/>
        </w:numPr>
        <w:ind w:left="1530" w:hanging="450"/>
        <w:jc w:val="both"/>
      </w:pPr>
      <w:r>
        <w:t xml:space="preserve">Open our </w:t>
      </w:r>
      <w:r>
        <w:rPr>
          <w:rStyle w:val="Strong"/>
        </w:rPr>
        <w:t>practice workbook</w:t>
      </w:r>
      <w:r>
        <w:t xml:space="preserve"> in Excel. Copy the data and paste it into the chart's spreadsheet.</w:t>
      </w:r>
    </w:p>
    <w:p w14:paraId="5677656F" w14:textId="56E53267" w:rsidR="00E30B0C" w:rsidRDefault="00E30B0C" w:rsidP="0079092A">
      <w:pPr>
        <w:pStyle w:val="ListParagraph"/>
        <w:numPr>
          <w:ilvl w:val="1"/>
          <w:numId w:val="3"/>
        </w:numPr>
        <w:ind w:left="1530" w:hanging="450"/>
        <w:jc w:val="both"/>
      </w:pPr>
      <w:r>
        <w:rPr>
          <w:rStyle w:val="Strong"/>
        </w:rPr>
        <w:t>Delete</w:t>
      </w:r>
      <w:r>
        <w:t xml:space="preserve"> the </w:t>
      </w:r>
      <w:r>
        <w:rPr>
          <w:rStyle w:val="Strong"/>
        </w:rPr>
        <w:t>chart title</w:t>
      </w:r>
      <w:r>
        <w:t>.</w:t>
      </w:r>
    </w:p>
    <w:p w14:paraId="31CB798D" w14:textId="5DAAE076" w:rsidR="00E30B0C" w:rsidRDefault="00E30B0C" w:rsidP="0079092A">
      <w:pPr>
        <w:pStyle w:val="ListParagraph"/>
        <w:numPr>
          <w:ilvl w:val="1"/>
          <w:numId w:val="3"/>
        </w:numPr>
        <w:ind w:left="1530" w:hanging="450"/>
        <w:jc w:val="both"/>
      </w:pPr>
      <w:r>
        <w:t xml:space="preserve">Change the </w:t>
      </w:r>
      <w:r>
        <w:rPr>
          <w:rStyle w:val="Strong"/>
        </w:rPr>
        <w:t>chart type</w:t>
      </w:r>
      <w:r>
        <w:t xml:space="preserve"> to </w:t>
      </w:r>
      <w:r>
        <w:rPr>
          <w:rStyle w:val="Strong"/>
        </w:rPr>
        <w:t>Stacked Column</w:t>
      </w:r>
      <w:r>
        <w:t>.</w:t>
      </w:r>
    </w:p>
    <w:p w14:paraId="7F720639" w14:textId="370EB7F2" w:rsidR="00877FF0" w:rsidRDefault="00877FF0" w:rsidP="0079092A">
      <w:pPr>
        <w:pStyle w:val="ListParagraph"/>
        <w:numPr>
          <w:ilvl w:val="1"/>
          <w:numId w:val="3"/>
        </w:numPr>
        <w:ind w:left="1530" w:hanging="450"/>
        <w:jc w:val="both"/>
      </w:pPr>
      <w:r>
        <w:t xml:space="preserve">Use the </w:t>
      </w:r>
      <w:r>
        <w:rPr>
          <w:rStyle w:val="Strong"/>
        </w:rPr>
        <w:t>Quick Layout</w:t>
      </w:r>
      <w:r>
        <w:t xml:space="preserve"> drop-down menu to change to </w:t>
      </w:r>
      <w:r>
        <w:rPr>
          <w:rStyle w:val="Strong"/>
        </w:rPr>
        <w:t>Layout 10</w:t>
      </w:r>
      <w:r>
        <w:t>.</w:t>
      </w:r>
    </w:p>
    <w:p w14:paraId="4AB37E27" w14:textId="2F911624" w:rsidR="003F16F4" w:rsidRDefault="003F16F4" w:rsidP="0079092A">
      <w:pPr>
        <w:pStyle w:val="ListParagraph"/>
        <w:numPr>
          <w:ilvl w:val="1"/>
          <w:numId w:val="3"/>
        </w:numPr>
        <w:ind w:left="1530" w:hanging="450"/>
        <w:jc w:val="both"/>
      </w:pPr>
      <w:r>
        <w:t>Click the</w:t>
      </w:r>
      <w:r>
        <w:rPr>
          <w:rStyle w:val="Strong"/>
        </w:rPr>
        <w:t xml:space="preserve"> Chart Elements</w:t>
      </w:r>
      <w:r>
        <w:t xml:space="preserve"> shortcut button, click the arrow next to </w:t>
      </w:r>
      <w:r>
        <w:rPr>
          <w:rStyle w:val="Strong"/>
        </w:rPr>
        <w:t>Axis Titles</w:t>
      </w:r>
      <w:r>
        <w:t xml:space="preserve">, and select the </w:t>
      </w:r>
      <w:r>
        <w:rPr>
          <w:rStyle w:val="Strong"/>
        </w:rPr>
        <w:t>Primary Vertical</w:t>
      </w:r>
      <w:r>
        <w:t xml:space="preserve"> axis title.</w:t>
      </w:r>
    </w:p>
    <w:p w14:paraId="6C0B2337" w14:textId="162AE6DB" w:rsidR="00731CF2" w:rsidRDefault="00731CF2" w:rsidP="0079092A">
      <w:pPr>
        <w:pStyle w:val="ListParagraph"/>
        <w:numPr>
          <w:ilvl w:val="1"/>
          <w:numId w:val="3"/>
        </w:numPr>
        <w:ind w:left="1530" w:hanging="450"/>
        <w:jc w:val="both"/>
      </w:pPr>
      <w:r>
        <w:t xml:space="preserve">Double-click the axis title, then rename it </w:t>
      </w:r>
      <w:r>
        <w:rPr>
          <w:rStyle w:val="Strong"/>
        </w:rPr>
        <w:t>Sale Profits</w:t>
      </w:r>
      <w:r>
        <w:t>.</w:t>
      </w:r>
    </w:p>
    <w:p w14:paraId="06E72BB1" w14:textId="36FD7E87" w:rsidR="005E5762" w:rsidRDefault="005E5762" w:rsidP="0079092A">
      <w:pPr>
        <w:pStyle w:val="ListParagraph"/>
        <w:numPr>
          <w:ilvl w:val="1"/>
          <w:numId w:val="3"/>
        </w:numPr>
        <w:ind w:left="1530" w:hanging="450"/>
        <w:jc w:val="both"/>
      </w:pPr>
      <w:r>
        <w:rPr>
          <w:rStyle w:val="Strong"/>
        </w:rPr>
        <w:t xml:space="preserve">Switch </w:t>
      </w:r>
      <w:r>
        <w:t xml:space="preserve">the </w:t>
      </w:r>
      <w:r>
        <w:rPr>
          <w:rStyle w:val="Strong"/>
        </w:rPr>
        <w:t>Row/Column</w:t>
      </w:r>
      <w:r>
        <w:t xml:space="preserve"> data.</w:t>
      </w:r>
    </w:p>
    <w:p w14:paraId="44ABCDEC" w14:textId="14F74070" w:rsidR="00BF0808" w:rsidRDefault="00124F80" w:rsidP="0079092A">
      <w:pPr>
        <w:pStyle w:val="ListParagraph"/>
        <w:numPr>
          <w:ilvl w:val="1"/>
          <w:numId w:val="3"/>
        </w:numPr>
        <w:ind w:left="1530" w:hanging="450"/>
        <w:jc w:val="both"/>
      </w:pPr>
      <w:r>
        <w:t>When you're finished, your slide should look something like this:</w:t>
      </w:r>
    </w:p>
    <w:p w14:paraId="6FB7A344" w14:textId="7054F902" w:rsidR="00127F59" w:rsidRDefault="007B4EC9" w:rsidP="007B4EC9">
      <w:pPr>
        <w:ind w:left="450"/>
        <w:jc w:val="center"/>
      </w:pPr>
      <w:r>
        <w:rPr>
          <w:noProof/>
        </w:rPr>
        <w:drawing>
          <wp:inline distT="0" distB="0" distL="0" distR="0" wp14:anchorId="73CFCD6F" wp14:editId="3E3F23F2">
            <wp:extent cx="4644105" cy="2610117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105" cy="261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595B" w14:textId="2CB243BD" w:rsidR="00243AE0" w:rsidRDefault="00DA1630" w:rsidP="0079092A">
      <w:pPr>
        <w:pStyle w:val="ListParagraph"/>
        <w:numPr>
          <w:ilvl w:val="1"/>
          <w:numId w:val="3"/>
        </w:numPr>
        <w:ind w:left="1530" w:hanging="450"/>
        <w:jc w:val="both"/>
        <w:rPr>
          <w:rStyle w:val="shorttext"/>
        </w:rPr>
      </w:pPr>
      <w:r>
        <w:rPr>
          <w:rStyle w:val="shorttext"/>
        </w:rPr>
        <w:t xml:space="preserve">Save by name </w:t>
      </w:r>
      <w:r w:rsidR="00243AE0">
        <w:rPr>
          <w:rStyle w:val="shorttext"/>
        </w:rPr>
        <w:t>T</w:t>
      </w:r>
      <w:r w:rsidR="001A6D34">
        <w:rPr>
          <w:rStyle w:val="shorttext"/>
        </w:rPr>
        <w:t>8</w:t>
      </w:r>
      <w:r w:rsidR="00243AE0">
        <w:rPr>
          <w:rStyle w:val="shorttext"/>
        </w:rPr>
        <w:t>.</w:t>
      </w:r>
      <w:r w:rsidR="00BF2E1D">
        <w:rPr>
          <w:rStyle w:val="shorttext"/>
        </w:rPr>
        <w:t>4</w:t>
      </w:r>
      <w:r w:rsidR="00243AE0">
        <w:rPr>
          <w:rStyle w:val="shorttext"/>
        </w:rPr>
        <w:t>_</w:t>
      </w:r>
      <w:r w:rsidR="00FF334E" w:rsidRPr="00FF334E">
        <w:rPr>
          <w:rStyle w:val="shorttext"/>
        </w:rPr>
        <w:t>charts</w:t>
      </w:r>
      <w:r w:rsidR="00243AE0">
        <w:rPr>
          <w:rStyle w:val="shorttext"/>
        </w:rPr>
        <w:t>_NAM</w:t>
      </w:r>
      <w:r w:rsidR="00D62C5C">
        <w:rPr>
          <w:rStyle w:val="shorttext"/>
        </w:rPr>
        <w:t>E</w:t>
      </w:r>
      <w:r w:rsidR="00243AE0">
        <w:rPr>
          <w:rStyle w:val="shorttext"/>
        </w:rPr>
        <w:t>.</w:t>
      </w:r>
      <w:r w:rsidR="00605373">
        <w:rPr>
          <w:rStyle w:val="shorttext"/>
        </w:rPr>
        <w:t>pptx</w:t>
      </w:r>
    </w:p>
    <w:p w14:paraId="0BAB1096" w14:textId="77777777" w:rsidR="00001968" w:rsidRDefault="00001968" w:rsidP="00001968">
      <w:pPr>
        <w:pStyle w:val="ListParagraph"/>
        <w:ind w:left="1530"/>
        <w:jc w:val="both"/>
        <w:rPr>
          <w:rStyle w:val="shorttext"/>
        </w:rPr>
      </w:pPr>
    </w:p>
    <w:p w14:paraId="0327088F" w14:textId="6BD8FD70" w:rsidR="00A056E3" w:rsidRPr="00A056E3" w:rsidRDefault="00A056E3" w:rsidP="00A056E3">
      <w:pPr>
        <w:pStyle w:val="ListParagraph"/>
        <w:numPr>
          <w:ilvl w:val="0"/>
          <w:numId w:val="3"/>
        </w:numPr>
        <w:ind w:left="1134"/>
        <w:jc w:val="both"/>
        <w:rPr>
          <w:rStyle w:val="shorttext"/>
        </w:rPr>
      </w:pPr>
      <w:r>
        <w:rPr>
          <w:rStyle w:val="shorttext"/>
          <w:lang w:val="en"/>
        </w:rPr>
        <w:t>Do the following questions:</w:t>
      </w:r>
    </w:p>
    <w:p w14:paraId="7E7F956A" w14:textId="1D3FE2BB" w:rsidR="00A056E3" w:rsidRPr="0047015D" w:rsidRDefault="004776F7" w:rsidP="00A056E3">
      <w:pPr>
        <w:pStyle w:val="ListParagraph"/>
        <w:numPr>
          <w:ilvl w:val="1"/>
          <w:numId w:val="3"/>
        </w:numPr>
        <w:ind w:left="1530" w:hanging="450"/>
        <w:jc w:val="both"/>
        <w:rPr>
          <w:rStyle w:val="shorttext"/>
        </w:rPr>
      </w:pPr>
      <w:r>
        <w:t xml:space="preserve">Open a </w:t>
      </w:r>
      <w:r>
        <w:rPr>
          <w:rStyle w:val="Strong"/>
        </w:rPr>
        <w:t>blank presentation</w:t>
      </w:r>
      <w:r>
        <w:t xml:space="preserve"> and insert a new slide with a </w:t>
      </w:r>
      <w:r>
        <w:rPr>
          <w:rStyle w:val="Strong"/>
        </w:rPr>
        <w:t>Title and Content</w:t>
      </w:r>
      <w:r>
        <w:t xml:space="preserve"> layout.</w:t>
      </w:r>
    </w:p>
    <w:p w14:paraId="7D814EAE" w14:textId="6AFFCFE3" w:rsidR="0047015D" w:rsidRDefault="00AE4969" w:rsidP="00A056E3">
      <w:pPr>
        <w:pStyle w:val="ListParagraph"/>
        <w:numPr>
          <w:ilvl w:val="1"/>
          <w:numId w:val="3"/>
        </w:numPr>
        <w:ind w:left="1530" w:hanging="450"/>
        <w:jc w:val="both"/>
      </w:pPr>
      <w:r>
        <w:t xml:space="preserve">In the </w:t>
      </w:r>
      <w:r>
        <w:rPr>
          <w:rStyle w:val="Strong"/>
        </w:rPr>
        <w:t>Title</w:t>
      </w:r>
      <w:r>
        <w:t xml:space="preserve"> placeholder, type </w:t>
      </w:r>
      <w:r>
        <w:rPr>
          <w:rStyle w:val="Strong"/>
        </w:rPr>
        <w:t>The Water Cycle</w:t>
      </w:r>
      <w:r>
        <w:t>.</w:t>
      </w:r>
    </w:p>
    <w:p w14:paraId="40078A4D" w14:textId="6C3856AA" w:rsidR="00B40CB1" w:rsidRDefault="00C92718" w:rsidP="00C92718">
      <w:pPr>
        <w:pStyle w:val="ListParagraph"/>
        <w:numPr>
          <w:ilvl w:val="1"/>
          <w:numId w:val="3"/>
        </w:numPr>
        <w:ind w:left="1530" w:hanging="450"/>
        <w:jc w:val="both"/>
      </w:pPr>
      <w:r>
        <w:t xml:space="preserve">In the </w:t>
      </w:r>
      <w:r>
        <w:rPr>
          <w:rStyle w:val="Strong"/>
        </w:rPr>
        <w:t>Content</w:t>
      </w:r>
      <w:r>
        <w:t xml:space="preserve"> placeholder, choose the </w:t>
      </w:r>
      <w:r>
        <w:rPr>
          <w:rStyle w:val="Strong"/>
        </w:rPr>
        <w:t>SmartArt</w:t>
      </w:r>
      <w:r>
        <w:t xml:space="preserve"> command and insert a </w:t>
      </w:r>
      <w:r>
        <w:rPr>
          <w:rStyle w:val="Strong"/>
        </w:rPr>
        <w:t>Basic Cycle SmartArt</w:t>
      </w:r>
      <w:r>
        <w:t xml:space="preserve"> graphic from the </w:t>
      </w:r>
      <w:r>
        <w:rPr>
          <w:rStyle w:val="Strong"/>
        </w:rPr>
        <w:t xml:space="preserve">Cycle </w:t>
      </w:r>
      <w:r>
        <w:t>category.</w:t>
      </w:r>
    </w:p>
    <w:p w14:paraId="4861A860" w14:textId="2C89BBEF" w:rsidR="007A6F52" w:rsidRDefault="007A6F52" w:rsidP="00C92718">
      <w:pPr>
        <w:pStyle w:val="ListParagraph"/>
        <w:numPr>
          <w:ilvl w:val="1"/>
          <w:numId w:val="3"/>
        </w:numPr>
        <w:ind w:left="1530" w:hanging="450"/>
        <w:jc w:val="both"/>
      </w:pPr>
      <w:r>
        <w:t xml:space="preserve">Insert the following text in clockwise order: </w:t>
      </w:r>
      <w:r>
        <w:rPr>
          <w:rStyle w:val="Strong"/>
        </w:rPr>
        <w:t>Condensation</w:t>
      </w:r>
      <w:r>
        <w:t>,</w:t>
      </w:r>
      <w:r>
        <w:rPr>
          <w:rStyle w:val="Strong"/>
        </w:rPr>
        <w:t xml:space="preserve"> Evaporation</w:t>
      </w:r>
      <w:r>
        <w:t>,</w:t>
      </w:r>
      <w:r>
        <w:rPr>
          <w:rStyle w:val="Strong"/>
        </w:rPr>
        <w:t xml:space="preserve"> Infiltration</w:t>
      </w:r>
      <w:r>
        <w:t>,</w:t>
      </w:r>
      <w:r>
        <w:rPr>
          <w:rStyle w:val="Strong"/>
        </w:rPr>
        <w:t xml:space="preserve"> Precipitation</w:t>
      </w:r>
      <w:r>
        <w:t>,</w:t>
      </w:r>
      <w:r>
        <w:rPr>
          <w:rStyle w:val="Strong"/>
        </w:rPr>
        <w:t xml:space="preserve"> Collection</w:t>
      </w:r>
      <w:r>
        <w:t>.</w:t>
      </w:r>
    </w:p>
    <w:p w14:paraId="3AFB92EC" w14:textId="7A8EA8AE" w:rsidR="007A6F52" w:rsidRDefault="007A6F52" w:rsidP="00C92718">
      <w:pPr>
        <w:pStyle w:val="ListParagraph"/>
        <w:numPr>
          <w:ilvl w:val="1"/>
          <w:numId w:val="3"/>
        </w:numPr>
        <w:ind w:left="1530" w:hanging="450"/>
        <w:jc w:val="both"/>
      </w:pPr>
      <w:r>
        <w:rPr>
          <w:rStyle w:val="Strong"/>
        </w:rPr>
        <w:t>Delete</w:t>
      </w:r>
      <w:r>
        <w:t xml:space="preserve"> the shape containing the word </w:t>
      </w:r>
      <w:r>
        <w:rPr>
          <w:rStyle w:val="Strong"/>
        </w:rPr>
        <w:t>Infiltration</w:t>
      </w:r>
      <w:r>
        <w:t>.</w:t>
      </w:r>
    </w:p>
    <w:p w14:paraId="4DEA0FF3" w14:textId="1E284009" w:rsidR="00663F6D" w:rsidRDefault="00663F6D" w:rsidP="00C92718">
      <w:pPr>
        <w:pStyle w:val="ListParagraph"/>
        <w:numPr>
          <w:ilvl w:val="1"/>
          <w:numId w:val="3"/>
        </w:numPr>
        <w:ind w:left="1530" w:hanging="450"/>
        <w:jc w:val="both"/>
      </w:pPr>
      <w:r>
        <w:t xml:space="preserve">Select the shape containing </w:t>
      </w:r>
      <w:r>
        <w:rPr>
          <w:rStyle w:val="Strong"/>
        </w:rPr>
        <w:t>Evaporation</w:t>
      </w:r>
      <w:r>
        <w:t xml:space="preserve">, and click the </w:t>
      </w:r>
      <w:r>
        <w:rPr>
          <w:rStyle w:val="Strong"/>
        </w:rPr>
        <w:t>Move Down</w:t>
      </w:r>
      <w:r>
        <w:t xml:space="preserve"> command </w:t>
      </w:r>
      <w:r>
        <w:rPr>
          <w:rStyle w:val="Strong"/>
        </w:rPr>
        <w:t xml:space="preserve">twice </w:t>
      </w:r>
      <w:r>
        <w:t xml:space="preserve">to move the shape between </w:t>
      </w:r>
      <w:r>
        <w:rPr>
          <w:rStyle w:val="Strong"/>
        </w:rPr>
        <w:t>Collection</w:t>
      </w:r>
      <w:r>
        <w:t xml:space="preserve"> and </w:t>
      </w:r>
      <w:r>
        <w:rPr>
          <w:rStyle w:val="Strong"/>
        </w:rPr>
        <w:t>Condensation</w:t>
      </w:r>
      <w:r>
        <w:t>.</w:t>
      </w:r>
    </w:p>
    <w:p w14:paraId="092D6CD1" w14:textId="4D09F52E" w:rsidR="009C7040" w:rsidRDefault="009C7040" w:rsidP="00C92718">
      <w:pPr>
        <w:pStyle w:val="ListParagraph"/>
        <w:numPr>
          <w:ilvl w:val="1"/>
          <w:numId w:val="3"/>
        </w:numPr>
        <w:ind w:left="1530" w:hanging="450"/>
        <w:jc w:val="both"/>
      </w:pPr>
      <w:r>
        <w:t xml:space="preserve">Change the </w:t>
      </w:r>
      <w:r>
        <w:rPr>
          <w:rStyle w:val="Strong"/>
        </w:rPr>
        <w:t>SmartArt Layout</w:t>
      </w:r>
      <w:r>
        <w:t xml:space="preserve"> to </w:t>
      </w:r>
      <w:r>
        <w:rPr>
          <w:rStyle w:val="Strong"/>
        </w:rPr>
        <w:t>Block Cycle</w:t>
      </w:r>
      <w:r>
        <w:t>.</w:t>
      </w:r>
    </w:p>
    <w:p w14:paraId="120FD0F0" w14:textId="39D8E9B7" w:rsidR="00D06B29" w:rsidRDefault="00D06B29" w:rsidP="00C92718">
      <w:pPr>
        <w:pStyle w:val="ListParagraph"/>
        <w:numPr>
          <w:ilvl w:val="1"/>
          <w:numId w:val="3"/>
        </w:numPr>
        <w:ind w:left="1530" w:hanging="450"/>
        <w:jc w:val="both"/>
      </w:pPr>
      <w:r>
        <w:t xml:space="preserve">Change the </w:t>
      </w:r>
      <w:r>
        <w:rPr>
          <w:rStyle w:val="Strong"/>
        </w:rPr>
        <w:t>colors</w:t>
      </w:r>
      <w:r>
        <w:t xml:space="preserve"> of the SmartArt to a range of your choice.</w:t>
      </w:r>
    </w:p>
    <w:p w14:paraId="518ADCA2" w14:textId="3BF36434" w:rsidR="00C27D49" w:rsidRDefault="00C27D49" w:rsidP="00C92718">
      <w:pPr>
        <w:pStyle w:val="ListParagraph"/>
        <w:numPr>
          <w:ilvl w:val="1"/>
          <w:numId w:val="3"/>
        </w:numPr>
        <w:ind w:left="1530" w:hanging="450"/>
        <w:jc w:val="both"/>
      </w:pPr>
      <w:r>
        <w:t xml:space="preserve">Change the SmartArt Style to </w:t>
      </w:r>
      <w:r>
        <w:rPr>
          <w:rStyle w:val="Strong"/>
        </w:rPr>
        <w:t>Intense Effect</w:t>
      </w:r>
      <w:r>
        <w:t>. The style names will appear when you hover over them.</w:t>
      </w:r>
    </w:p>
    <w:p w14:paraId="064B0566" w14:textId="116DDF6B" w:rsidR="00B40CB1" w:rsidRDefault="007F6E5A" w:rsidP="00A056E3">
      <w:pPr>
        <w:pStyle w:val="ListParagraph"/>
        <w:numPr>
          <w:ilvl w:val="1"/>
          <w:numId w:val="3"/>
        </w:numPr>
        <w:ind w:left="1530" w:hanging="450"/>
        <w:jc w:val="both"/>
      </w:pPr>
      <w:r>
        <w:t>When you're finished, your slide should look something like this:</w:t>
      </w:r>
    </w:p>
    <w:p w14:paraId="25BAF6E2" w14:textId="5DEC1BE3" w:rsidR="00280C72" w:rsidRDefault="006D2E3E" w:rsidP="006D2E3E">
      <w:pPr>
        <w:ind w:left="450"/>
        <w:jc w:val="center"/>
        <w:rPr>
          <w:rStyle w:val="shorttext"/>
        </w:rPr>
      </w:pPr>
      <w:r>
        <w:rPr>
          <w:rStyle w:val="shorttext"/>
          <w:noProof/>
        </w:rPr>
        <w:drawing>
          <wp:inline distT="0" distB="0" distL="0" distR="0" wp14:anchorId="70B31429" wp14:editId="13A89408">
            <wp:extent cx="5025416" cy="2823267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416" cy="282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1ACF" w14:textId="32B1B0BA" w:rsidR="0075277B" w:rsidRDefault="00420E7B" w:rsidP="0075277B">
      <w:pPr>
        <w:pStyle w:val="ListParagraph"/>
        <w:numPr>
          <w:ilvl w:val="0"/>
          <w:numId w:val="8"/>
        </w:numPr>
        <w:ind w:left="1530" w:hanging="450"/>
        <w:rPr>
          <w:rStyle w:val="shorttext"/>
        </w:rPr>
      </w:pPr>
      <w:r>
        <w:rPr>
          <w:rStyle w:val="shorttext"/>
        </w:rPr>
        <w:t>Save by name T</w:t>
      </w:r>
      <w:r w:rsidR="00A54ACA">
        <w:rPr>
          <w:rStyle w:val="shorttext"/>
        </w:rPr>
        <w:t>8</w:t>
      </w:r>
      <w:r>
        <w:rPr>
          <w:rStyle w:val="shorttext"/>
        </w:rPr>
        <w:t>.5_</w:t>
      </w:r>
      <w:r w:rsidR="00A54ACA">
        <w:rPr>
          <w:rStyle w:val="shorttext"/>
        </w:rPr>
        <w:t>smartart</w:t>
      </w:r>
      <w:r>
        <w:rPr>
          <w:rStyle w:val="shorttext"/>
        </w:rPr>
        <w:t>_NAM</w:t>
      </w:r>
      <w:r w:rsidR="00D62C5C">
        <w:rPr>
          <w:rStyle w:val="shorttext"/>
        </w:rPr>
        <w:t>E</w:t>
      </w:r>
      <w:r>
        <w:rPr>
          <w:rStyle w:val="shorttext"/>
        </w:rPr>
        <w:t>.pptx</w:t>
      </w:r>
    </w:p>
    <w:p w14:paraId="7DB854BF" w14:textId="77777777" w:rsidR="00C74D8B" w:rsidRDefault="00C74D8B" w:rsidP="00C74D8B">
      <w:pPr>
        <w:pStyle w:val="ListParagraph"/>
        <w:ind w:left="1530"/>
        <w:rPr>
          <w:rStyle w:val="shorttext"/>
        </w:rPr>
      </w:pPr>
    </w:p>
    <w:p w14:paraId="1A6FC171" w14:textId="77777777" w:rsidR="0075277B" w:rsidRPr="00A056E3" w:rsidRDefault="0075277B" w:rsidP="0075277B">
      <w:pPr>
        <w:pStyle w:val="ListParagraph"/>
        <w:numPr>
          <w:ilvl w:val="0"/>
          <w:numId w:val="3"/>
        </w:numPr>
        <w:ind w:left="1134"/>
        <w:jc w:val="both"/>
        <w:rPr>
          <w:rStyle w:val="shorttext"/>
        </w:rPr>
      </w:pPr>
      <w:r>
        <w:rPr>
          <w:rStyle w:val="shorttext"/>
          <w:lang w:val="en"/>
        </w:rPr>
        <w:t>Do the following questions:</w:t>
      </w:r>
    </w:p>
    <w:p w14:paraId="060C218D" w14:textId="66CA0E47" w:rsidR="0075277B" w:rsidRPr="00317DF2" w:rsidRDefault="0075277B" w:rsidP="0075277B">
      <w:pPr>
        <w:pStyle w:val="ListParagraph"/>
        <w:numPr>
          <w:ilvl w:val="0"/>
          <w:numId w:val="8"/>
        </w:numPr>
        <w:ind w:left="1530" w:hanging="450"/>
        <w:rPr>
          <w:rStyle w:val="shorttext"/>
        </w:rPr>
      </w:pPr>
      <w:r w:rsidRPr="0075277B">
        <w:rPr>
          <w:rStyle w:val="shorttext"/>
          <w:lang w:val="en"/>
        </w:rPr>
        <w:t>Open</w:t>
      </w:r>
      <w:r w:rsidR="00855ED0">
        <w:rPr>
          <w:rStyle w:val="shorttext"/>
          <w:lang w:val="en"/>
        </w:rPr>
        <w:t xml:space="preserve"> </w:t>
      </w:r>
      <w:r w:rsidR="00D82FE7" w:rsidRPr="00D82FE7">
        <w:rPr>
          <w:rStyle w:val="shorttext"/>
          <w:lang w:val="en"/>
        </w:rPr>
        <w:t>powerpoint2016_modifyingthemes_practice.pptx</w:t>
      </w:r>
    </w:p>
    <w:p w14:paraId="7BE97DA6" w14:textId="1281A72C" w:rsidR="00C01980" w:rsidRDefault="0044193F" w:rsidP="00A2037F">
      <w:pPr>
        <w:pStyle w:val="ListParagraph"/>
        <w:numPr>
          <w:ilvl w:val="0"/>
          <w:numId w:val="8"/>
        </w:numPr>
        <w:ind w:left="1530" w:hanging="450"/>
      </w:pPr>
      <w:r>
        <w:t xml:space="preserve">Change the </w:t>
      </w:r>
      <w:r>
        <w:rPr>
          <w:rStyle w:val="Strong"/>
        </w:rPr>
        <w:t>theme colors</w:t>
      </w:r>
      <w:r>
        <w:t>.</w:t>
      </w:r>
    </w:p>
    <w:p w14:paraId="12F70706" w14:textId="6EE5CD87" w:rsidR="00E42EEE" w:rsidRDefault="00E42EEE" w:rsidP="00A2037F">
      <w:pPr>
        <w:pStyle w:val="ListParagraph"/>
        <w:numPr>
          <w:ilvl w:val="0"/>
          <w:numId w:val="8"/>
        </w:numPr>
        <w:ind w:left="1530" w:hanging="450"/>
      </w:pPr>
      <w:r>
        <w:t xml:space="preserve">Use the </w:t>
      </w:r>
      <w:r>
        <w:rPr>
          <w:rStyle w:val="Strong"/>
        </w:rPr>
        <w:t>Customize Fonts</w:t>
      </w:r>
      <w:r>
        <w:t xml:space="preserve"> command to change the theme's heading font to </w:t>
      </w:r>
      <w:r>
        <w:rPr>
          <w:rStyle w:val="Strong"/>
        </w:rPr>
        <w:t>Garamond</w:t>
      </w:r>
      <w:r>
        <w:t xml:space="preserve"> and the body font to </w:t>
      </w:r>
      <w:r>
        <w:rPr>
          <w:rStyle w:val="Strong"/>
        </w:rPr>
        <w:t>Arial</w:t>
      </w:r>
      <w:r>
        <w:t>.</w:t>
      </w:r>
    </w:p>
    <w:p w14:paraId="010A94DB" w14:textId="0AE32185" w:rsidR="00E42EEE" w:rsidRDefault="00E42EEE" w:rsidP="00A2037F">
      <w:pPr>
        <w:pStyle w:val="ListParagraph"/>
        <w:numPr>
          <w:ilvl w:val="0"/>
          <w:numId w:val="8"/>
        </w:numPr>
        <w:ind w:left="1530" w:hanging="450"/>
      </w:pPr>
      <w:r>
        <w:t xml:space="preserve">Change the theme's </w:t>
      </w:r>
      <w:r>
        <w:rPr>
          <w:rStyle w:val="Strong"/>
        </w:rPr>
        <w:t>background style</w:t>
      </w:r>
      <w:r>
        <w:t>.</w:t>
      </w:r>
    </w:p>
    <w:p w14:paraId="4689B0B3" w14:textId="175D49AF" w:rsidR="00A06702" w:rsidRDefault="00A06702" w:rsidP="00A2037F">
      <w:pPr>
        <w:pStyle w:val="ListParagraph"/>
        <w:numPr>
          <w:ilvl w:val="0"/>
          <w:numId w:val="8"/>
        </w:numPr>
        <w:ind w:left="1530" w:hanging="450"/>
      </w:pPr>
      <w:r>
        <w:rPr>
          <w:rStyle w:val="Strong"/>
        </w:rPr>
        <w:t>Optional:</w:t>
      </w:r>
      <w:r>
        <w:t xml:space="preserve"> Save your customized theme.</w:t>
      </w:r>
    </w:p>
    <w:p w14:paraId="05113C01" w14:textId="5A7D4746" w:rsidR="00C01980" w:rsidRDefault="000803A3" w:rsidP="0075277B">
      <w:pPr>
        <w:pStyle w:val="ListParagraph"/>
        <w:numPr>
          <w:ilvl w:val="0"/>
          <w:numId w:val="8"/>
        </w:numPr>
        <w:ind w:left="1530" w:hanging="450"/>
      </w:pPr>
      <w:r>
        <w:t>When you're finished, your first slide should look something like this (your colors and background style may vary):</w:t>
      </w:r>
    </w:p>
    <w:p w14:paraId="6B573CC8" w14:textId="475E50CA" w:rsidR="000A33D9" w:rsidRDefault="000A33D9" w:rsidP="003E0C70">
      <w:pPr>
        <w:pStyle w:val="ListParagraph"/>
        <w:ind w:left="1080"/>
      </w:pPr>
      <w:r>
        <w:rPr>
          <w:rStyle w:val="shorttext"/>
          <w:noProof/>
        </w:rPr>
        <w:lastRenderedPageBreak/>
        <w:drawing>
          <wp:inline distT="0" distB="0" distL="0" distR="0" wp14:anchorId="4BC43174" wp14:editId="54995F4D">
            <wp:extent cx="3620688" cy="2506208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688" cy="2506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CD67F" w14:textId="581F0D92" w:rsidR="00C01980" w:rsidRPr="009C719C" w:rsidRDefault="00C01980" w:rsidP="00F779FB">
      <w:pPr>
        <w:pStyle w:val="ListParagraph"/>
        <w:ind w:left="1530"/>
        <w:rPr>
          <w:rStyle w:val="shorttext"/>
        </w:rPr>
      </w:pPr>
    </w:p>
    <w:p w14:paraId="089DF2C5" w14:textId="4F977BC6" w:rsidR="003136F1" w:rsidRDefault="009C719C" w:rsidP="003136F1">
      <w:pPr>
        <w:pStyle w:val="ListParagraph"/>
        <w:numPr>
          <w:ilvl w:val="0"/>
          <w:numId w:val="8"/>
        </w:numPr>
        <w:ind w:left="1530" w:hanging="450"/>
        <w:rPr>
          <w:rStyle w:val="shorttext"/>
        </w:rPr>
      </w:pPr>
      <w:r>
        <w:rPr>
          <w:rStyle w:val="shorttext"/>
        </w:rPr>
        <w:t>Save by name T</w:t>
      </w:r>
      <w:r w:rsidR="00947ED6">
        <w:rPr>
          <w:rStyle w:val="shorttext"/>
        </w:rPr>
        <w:t>8</w:t>
      </w:r>
      <w:r>
        <w:rPr>
          <w:rStyle w:val="shorttext"/>
        </w:rPr>
        <w:t>.6</w:t>
      </w:r>
      <w:r w:rsidR="0000038C">
        <w:rPr>
          <w:rStyle w:val="shorttext"/>
        </w:rPr>
        <w:t>_</w:t>
      </w:r>
      <w:proofErr w:type="spellStart"/>
      <w:r w:rsidR="00947ED6" w:rsidRPr="00D82FE7">
        <w:rPr>
          <w:rStyle w:val="shorttext"/>
          <w:lang w:val="en"/>
        </w:rPr>
        <w:t>modifyingthemes</w:t>
      </w:r>
      <w:proofErr w:type="spellEnd"/>
      <w:r>
        <w:rPr>
          <w:rStyle w:val="shorttext"/>
        </w:rPr>
        <w:t>_NAME.pptx</w:t>
      </w:r>
    </w:p>
    <w:p w14:paraId="14627E4C" w14:textId="77777777" w:rsidR="003136F1" w:rsidRDefault="003136F1" w:rsidP="003136F1">
      <w:pPr>
        <w:pStyle w:val="ListParagraph"/>
        <w:ind w:left="1530"/>
        <w:rPr>
          <w:rStyle w:val="shorttext"/>
        </w:rPr>
      </w:pPr>
    </w:p>
    <w:p w14:paraId="1EF4167B" w14:textId="2A441783" w:rsidR="00E05147" w:rsidRPr="009B7317" w:rsidRDefault="00E05147" w:rsidP="00E05147">
      <w:pPr>
        <w:spacing w:after="0" w:line="240" w:lineRule="auto"/>
        <w:jc w:val="center"/>
        <w:rPr>
          <w:b/>
          <w:sz w:val="28"/>
        </w:rPr>
      </w:pPr>
      <w:r w:rsidRPr="009B7317">
        <w:rPr>
          <w:rStyle w:val="shorttext"/>
          <w:b/>
          <w:sz w:val="28"/>
          <w:lang w:val="en"/>
        </w:rPr>
        <w:t>-HAVE A GREAT TIME DOING IT-</w:t>
      </w:r>
    </w:p>
    <w:sectPr w:rsidR="00E05147" w:rsidRPr="009B7317" w:rsidSect="005A3DBD">
      <w:headerReference w:type="default" r:id="rId1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3AB0AB" w14:textId="77777777" w:rsidR="00E347BC" w:rsidRDefault="00E347BC" w:rsidP="003A1D3A">
      <w:pPr>
        <w:spacing w:after="0" w:line="240" w:lineRule="auto"/>
      </w:pPr>
      <w:r>
        <w:separator/>
      </w:r>
    </w:p>
  </w:endnote>
  <w:endnote w:type="continuationSeparator" w:id="0">
    <w:p w14:paraId="1A593AB2" w14:textId="77777777" w:rsidR="00E347BC" w:rsidRDefault="00E347BC" w:rsidP="003A1D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413063" w14:textId="77777777" w:rsidR="00E347BC" w:rsidRDefault="00E347BC" w:rsidP="003A1D3A">
      <w:pPr>
        <w:spacing w:after="0" w:line="240" w:lineRule="auto"/>
      </w:pPr>
      <w:r>
        <w:separator/>
      </w:r>
    </w:p>
  </w:footnote>
  <w:footnote w:type="continuationSeparator" w:id="0">
    <w:p w14:paraId="2B630410" w14:textId="77777777" w:rsidR="00E347BC" w:rsidRDefault="00E347BC" w:rsidP="003A1D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FE125C" w14:textId="77777777" w:rsidR="003A1D3A" w:rsidRDefault="003A1D3A">
    <w:pPr>
      <w:pStyle w:val="Header"/>
      <w:tabs>
        <w:tab w:val="clear" w:pos="4680"/>
        <w:tab w:val="clear" w:pos="9360"/>
      </w:tabs>
      <w:jc w:val="right"/>
      <w:rPr>
        <w:color w:val="8496B0" w:themeColor="text2" w:themeTint="99"/>
        <w:sz w:val="24"/>
        <w:szCs w:val="24"/>
      </w:rPr>
    </w:pPr>
    <w:r>
      <w:rPr>
        <w:noProof/>
        <w:color w:val="8496B0" w:themeColor="text2" w:themeTint="99"/>
        <w:sz w:val="24"/>
        <w:szCs w:val="24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E12FD9C" wp14:editId="29980744">
              <wp:simplePos x="0" y="0"/>
              <wp:positionH relativeFrom="rightMargin">
                <wp:align>left</wp:align>
              </wp:positionH>
              <wp:positionV relativeFrom="topMargin">
                <wp:posOffset>284521</wp:posOffset>
              </wp:positionV>
              <wp:extent cx="731520" cy="740664"/>
              <wp:effectExtent l="0" t="0" r="0" b="2540"/>
              <wp:wrapNone/>
              <wp:docPr id="70" name="Group 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1520" cy="740664"/>
                        <a:chOff x="0" y="12192"/>
                        <a:chExt cx="731747" cy="746642"/>
                      </a:xfrm>
                    </wpg:grpSpPr>
                    <wps:wsp>
                      <wps:cNvPr id="71" name="Freeform 71"/>
                      <wps:cNvSpPr>
                        <a:spLocks/>
                      </wps:cNvSpPr>
                      <wps:spPr bwMode="auto">
                        <a:xfrm>
                          <a:off x="256032" y="12192"/>
                          <a:ext cx="475601" cy="473242"/>
                        </a:xfrm>
                        <a:custGeom>
                          <a:avLst/>
                          <a:gdLst>
                            <a:gd name="T0" fmla="*/ 0 w 420"/>
                            <a:gd name="T1" fmla="*/ 420 h 420"/>
                            <a:gd name="T2" fmla="*/ 0 w 420"/>
                            <a:gd name="T3" fmla="*/ 420 h 420"/>
                            <a:gd name="T4" fmla="*/ 416 w 420"/>
                            <a:gd name="T5" fmla="*/ 0 h 420"/>
                            <a:gd name="T6" fmla="*/ 420 w 420"/>
                            <a:gd name="T7" fmla="*/ 0 h 420"/>
                            <a:gd name="T8" fmla="*/ 0 w 420"/>
                            <a:gd name="T9" fmla="*/ 420 h 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20" h="420">
                              <a:moveTo>
                                <a:pt x="0" y="420"/>
                              </a:moveTo>
                              <a:lnTo>
                                <a:pt x="0" y="420"/>
                              </a:lnTo>
                              <a:lnTo>
                                <a:pt x="416" y="0"/>
                              </a:lnTo>
                              <a:lnTo>
                                <a:pt x="420" y="0"/>
                              </a:lnTo>
                              <a:lnTo>
                                <a:pt x="0" y="42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2" name="Freeform 72"/>
                      <wps:cNvSpPr>
                        <a:spLocks/>
                      </wps:cNvSpPr>
                      <wps:spPr bwMode="auto">
                        <a:xfrm>
                          <a:off x="134112" y="48768"/>
                          <a:ext cx="595634" cy="592679"/>
                        </a:xfrm>
                        <a:custGeom>
                          <a:avLst/>
                          <a:gdLst>
                            <a:gd name="T0" fmla="*/ 0 w 526"/>
                            <a:gd name="T1" fmla="*/ 526 h 526"/>
                            <a:gd name="T2" fmla="*/ 0 w 526"/>
                            <a:gd name="T3" fmla="*/ 526 h 526"/>
                            <a:gd name="T4" fmla="*/ 522 w 526"/>
                            <a:gd name="T5" fmla="*/ 0 h 526"/>
                            <a:gd name="T6" fmla="*/ 526 w 526"/>
                            <a:gd name="T7" fmla="*/ 4 h 526"/>
                            <a:gd name="T8" fmla="*/ 0 w 526"/>
                            <a:gd name="T9" fmla="*/ 526 h 5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26" h="526">
                              <a:moveTo>
                                <a:pt x="0" y="526"/>
                              </a:moveTo>
                              <a:lnTo>
                                <a:pt x="0" y="526"/>
                              </a:lnTo>
                              <a:lnTo>
                                <a:pt x="522" y="0"/>
                              </a:lnTo>
                              <a:lnTo>
                                <a:pt x="526" y="4"/>
                              </a:lnTo>
                              <a:lnTo>
                                <a:pt x="0" y="52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3" name="Freeform 73"/>
                      <wps:cNvSpPr>
                        <a:spLocks/>
                      </wps:cNvSpPr>
                      <wps:spPr bwMode="auto">
                        <a:xfrm>
                          <a:off x="146304" y="36576"/>
                          <a:ext cx="585443" cy="582539"/>
                        </a:xfrm>
                        <a:custGeom>
                          <a:avLst/>
                          <a:gdLst>
                            <a:gd name="T0" fmla="*/ 0 w 517"/>
                            <a:gd name="T1" fmla="*/ 517 h 517"/>
                            <a:gd name="T2" fmla="*/ 0 w 517"/>
                            <a:gd name="T3" fmla="*/ 512 h 517"/>
                            <a:gd name="T4" fmla="*/ 513 w 517"/>
                            <a:gd name="T5" fmla="*/ 0 h 517"/>
                            <a:gd name="T6" fmla="*/ 517 w 517"/>
                            <a:gd name="T7" fmla="*/ 0 h 517"/>
                            <a:gd name="T8" fmla="*/ 0 w 517"/>
                            <a:gd name="T9" fmla="*/ 517 h 5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17" h="517">
                              <a:moveTo>
                                <a:pt x="0" y="517"/>
                              </a:moveTo>
                              <a:lnTo>
                                <a:pt x="0" y="512"/>
                              </a:lnTo>
                              <a:lnTo>
                                <a:pt x="513" y="0"/>
                              </a:lnTo>
                              <a:lnTo>
                                <a:pt x="517" y="0"/>
                              </a:lnTo>
                              <a:lnTo>
                                <a:pt x="0" y="51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4" name="Freeform 74"/>
                      <wps:cNvSpPr>
                        <a:spLocks/>
                      </wps:cNvSpPr>
                      <wps:spPr bwMode="auto">
                        <a:xfrm>
                          <a:off x="207264" y="97536"/>
                          <a:ext cx="522029" cy="520566"/>
                        </a:xfrm>
                        <a:custGeom>
                          <a:avLst/>
                          <a:gdLst>
                            <a:gd name="T0" fmla="*/ 0 w 461"/>
                            <a:gd name="T1" fmla="*/ 462 h 462"/>
                            <a:gd name="T2" fmla="*/ 0 w 461"/>
                            <a:gd name="T3" fmla="*/ 462 h 462"/>
                            <a:gd name="T4" fmla="*/ 457 w 461"/>
                            <a:gd name="T5" fmla="*/ 0 h 462"/>
                            <a:gd name="T6" fmla="*/ 461 w 461"/>
                            <a:gd name="T7" fmla="*/ 5 h 462"/>
                            <a:gd name="T8" fmla="*/ 0 w 461"/>
                            <a:gd name="T9" fmla="*/ 462 h 46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1" h="462">
                              <a:moveTo>
                                <a:pt x="0" y="462"/>
                              </a:moveTo>
                              <a:lnTo>
                                <a:pt x="0" y="462"/>
                              </a:lnTo>
                              <a:lnTo>
                                <a:pt x="457" y="0"/>
                              </a:lnTo>
                              <a:lnTo>
                                <a:pt x="461" y="5"/>
                              </a:lnTo>
                              <a:lnTo>
                                <a:pt x="0" y="462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5" name="Freeform 75"/>
                      <wps:cNvSpPr>
                        <a:spLocks/>
                      </wps:cNvSpPr>
                      <wps:spPr bwMode="auto">
                        <a:xfrm>
                          <a:off x="0" y="36576"/>
                          <a:ext cx="731520" cy="722258"/>
                        </a:xfrm>
                        <a:custGeom>
                          <a:avLst/>
                          <a:gdLst>
                            <a:gd name="T0" fmla="*/ 5 w 646"/>
                            <a:gd name="T1" fmla="*/ 641 h 641"/>
                            <a:gd name="T2" fmla="*/ 0 w 646"/>
                            <a:gd name="T3" fmla="*/ 641 h 641"/>
                            <a:gd name="T4" fmla="*/ 642 w 646"/>
                            <a:gd name="T5" fmla="*/ 0 h 641"/>
                            <a:gd name="T6" fmla="*/ 646 w 646"/>
                            <a:gd name="T7" fmla="*/ 0 h 641"/>
                            <a:gd name="T8" fmla="*/ 5 w 646"/>
                            <a:gd name="T9" fmla="*/ 641 h 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46" h="641">
                              <a:moveTo>
                                <a:pt x="5" y="641"/>
                              </a:moveTo>
                              <a:lnTo>
                                <a:pt x="0" y="641"/>
                              </a:lnTo>
                              <a:lnTo>
                                <a:pt x="642" y="0"/>
                              </a:lnTo>
                              <a:lnTo>
                                <a:pt x="646" y="0"/>
                              </a:lnTo>
                              <a:lnTo>
                                <a:pt x="5" y="641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xtLst/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6" name="Text Box 76"/>
                      <wps:cNvSpPr txBox="1"/>
                      <wps:spPr>
                        <a:xfrm>
                          <a:off x="73152" y="12192"/>
                          <a:ext cx="356346" cy="3501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399C74" w14:textId="5334971F" w:rsidR="003A1D3A" w:rsidRDefault="003A1D3A">
                            <w:pPr>
                              <w:jc w:val="right"/>
                            </w:pPr>
                            <w:r>
                              <w:rPr>
                                <w:color w:val="8496B0" w:themeColor="text2" w:themeTint="99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8496B0" w:themeColor="text2" w:themeTint="99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8496B0" w:themeColor="text2" w:themeTint="99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0F1EA1">
                              <w:rPr>
                                <w:noProof/>
                                <w:color w:val="8496B0" w:themeColor="text2" w:themeTint="99"/>
                                <w:sz w:val="24"/>
                                <w:szCs w:val="24"/>
                              </w:rPr>
                              <w:t>4</w:t>
                            </w:r>
                            <w:r>
                              <w:rPr>
                                <w:color w:val="8496B0" w:themeColor="text2" w:themeTint="99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E12FD9C" id="Group 70" o:spid="_x0000_s1036" style="position:absolute;left:0;text-align:left;margin-left:0;margin-top:22.4pt;width:57.6pt;height:58.3pt;z-index:251659264;mso-position-horizontal:left;mso-position-horizontal-relative:right-margin-area;mso-position-vertical-relative:top-margin-area;mso-width-relative:margin;mso-height-relative:margin" coordorigin=",121" coordsize="7317,7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">
              <v:shape id="Freeform 71" o:spid="_x0000_s1037" style="position:absolute;left:2560;top:121;width:4756;height:4733;visibility:visible;mso-wrap-style:square;v-text-anchor:top" coordsize="420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" path="m,420r,l416,r4,l,420xe" fillcolor="#8496b0 [1951]" stroked="f">
                <v:path arrowok="t" o:connecttype="custom" o:connectlocs="0,473242;0,473242;471071,0;475601,0;0,473242" o:connectangles="0,0,0,0,0"/>
              </v:shape>
              <v:shape id="Freeform 72" o:spid="_x0000_s1038" style="position:absolute;left:1341;top:487;width:5956;height:5927;visibility:visible;mso-wrap-style:square;v-text-anchor:top" coordsize="526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" path="m,526r,l522,r4,4l,526xe" fillcolor="#8496b0 [1951]" stroked="f">
                <v:path arrowok="t" o:connecttype="custom" o:connectlocs="0,592679;0,592679;591104,0;595634,4507;0,592679" o:connectangles="0,0,0,0,0"/>
              </v:shape>
              <v:shape id="Freeform 73" o:spid="_x0000_s1039" style="position:absolute;left:1463;top:365;width:5854;height:5826;visibility:visible;mso-wrap-style:square;v-text-anchor:top" coordsize="517,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" path="m,517r,-5l513,r4,l,517xe" fillcolor="#8496b0 [1951]" stroked="f">
                <v:path arrowok="t" o:connecttype="custom" o:connectlocs="0,582539;0,576905;580913,0;585443,0;0,582539" o:connectangles="0,0,0,0,0"/>
              </v:shape>
              <v:shape id="Freeform 74" o:spid="_x0000_s1040" style="position:absolute;left:2072;top:975;width:5220;height:5206;visibility:visible;mso-wrap-style:square;v-text-anchor:top" coordsize="461,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" path="m,462r,l457,r4,5l,462xe" fillcolor="#8496b0 [1951]" stroked="f">
                <v:path arrowok="t" o:connecttype="custom" o:connectlocs="0,520566;0,520566;517499,0;522029,5634;0,520566" o:connectangles="0,0,0,0,0"/>
              </v:shape>
              <v:shape id="Freeform 75" o:spid="_x0000_s1041" style="position:absolute;top:365;width:7315;height:7223;visibility:visible;mso-wrap-style:square;v-text-anchor:top" coordsize="646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" path="m5,641r-5,l642,r4,l5,641xe" fillcolor="#8496b0 [1951]" stroked="f">
                <v:path arrowok="t" o:connecttype="custom" o:connectlocs="5662,722258;0,722258;726990,0;731520,0;5662,722258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6" o:spid="_x0000_s1042" type="#_x0000_t202" style="position:absolute;left:731;top:121;width:3563;height:3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" filled="f" stroked="f" strokeweight=".5pt">
                <v:textbox inset="0,0,0,0">
                  <w:txbxContent>
                    <w:p w14:paraId="4D399C74" w14:textId="5334971F" w:rsidR="003A1D3A" w:rsidRDefault="003A1D3A">
                      <w:pPr>
                        <w:jc w:val="right"/>
                      </w:pPr>
                      <w:r>
                        <w:rPr>
                          <w:color w:val="8496B0" w:themeColor="text2" w:themeTint="99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8496B0" w:themeColor="text2" w:themeTint="99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8496B0" w:themeColor="text2" w:themeTint="99"/>
                          <w:sz w:val="24"/>
                          <w:szCs w:val="24"/>
                        </w:rPr>
                        <w:fldChar w:fldCharType="separate"/>
                      </w:r>
                      <w:r w:rsidR="000F1EA1">
                        <w:rPr>
                          <w:noProof/>
                          <w:color w:val="8496B0" w:themeColor="text2" w:themeTint="99"/>
                          <w:sz w:val="24"/>
                          <w:szCs w:val="24"/>
                        </w:rPr>
                        <w:t>4</w:t>
                      </w:r>
                      <w:r>
                        <w:rPr>
                          <w:color w:val="8496B0" w:themeColor="text2" w:themeTint="99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margin" anchory="margin"/>
            </v:group>
          </w:pict>
        </mc:Fallback>
      </mc:AlternateContent>
    </w:r>
  </w:p>
  <w:p w14:paraId="40F9282E" w14:textId="77777777" w:rsidR="003A1D3A" w:rsidRDefault="003A1D3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0923D7"/>
    <w:multiLevelType w:val="hybridMultilevel"/>
    <w:tmpl w:val="A6B04C6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1">
      <w:start w:val="1"/>
      <w:numFmt w:val="decimal"/>
      <w:lvlText w:val="%3)"/>
      <w:lvlJc w:val="lef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E47A12"/>
    <w:multiLevelType w:val="hybridMultilevel"/>
    <w:tmpl w:val="AD9477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F25D06"/>
    <w:multiLevelType w:val="hybridMultilevel"/>
    <w:tmpl w:val="5CEC5A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2" w:tplc="A99690B6">
      <w:start w:val="1"/>
      <w:numFmt w:val="decimal"/>
      <w:lvlText w:val="%3)"/>
      <w:lvlJc w:val="left"/>
      <w:pPr>
        <w:ind w:left="3060" w:hanging="360"/>
      </w:pPr>
      <w:rPr>
        <w:rFonts w:ascii="TimesNewRomanPSMT" w:hAnsi="TimesNewRomanPSMT" w:hint="default"/>
        <w:color w:val="000000"/>
        <w:sz w:val="24"/>
      </w:r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D610609"/>
    <w:multiLevelType w:val="hybridMultilevel"/>
    <w:tmpl w:val="A8FEB6A0"/>
    <w:lvl w:ilvl="0" w:tplc="0409000B">
      <w:start w:val="1"/>
      <w:numFmt w:val="bullet"/>
      <w:lvlText w:val=""/>
      <w:lvlJc w:val="left"/>
      <w:pPr>
        <w:ind w:left="22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4" w15:restartNumberingAfterBreak="0">
    <w:nsid w:val="1E734AF0"/>
    <w:multiLevelType w:val="hybridMultilevel"/>
    <w:tmpl w:val="65140D40"/>
    <w:lvl w:ilvl="0" w:tplc="0409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5" w15:restartNumberingAfterBreak="0">
    <w:nsid w:val="36977D6A"/>
    <w:multiLevelType w:val="hybridMultilevel"/>
    <w:tmpl w:val="2312C56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77620D"/>
    <w:multiLevelType w:val="hybridMultilevel"/>
    <w:tmpl w:val="B568E7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AC2252"/>
    <w:multiLevelType w:val="hybridMultilevel"/>
    <w:tmpl w:val="AD46F6C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7F13DA9"/>
    <w:multiLevelType w:val="hybridMultilevel"/>
    <w:tmpl w:val="D90C21B6"/>
    <w:lvl w:ilvl="0" w:tplc="0409000B">
      <w:start w:val="1"/>
      <w:numFmt w:val="bullet"/>
      <w:lvlText w:val=""/>
      <w:lvlJc w:val="left"/>
      <w:pPr>
        <w:ind w:left="1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2"/>
  </w:num>
  <w:num w:numId="4">
    <w:abstractNumId w:val="4"/>
  </w:num>
  <w:num w:numId="5">
    <w:abstractNumId w:val="0"/>
  </w:num>
  <w:num w:numId="6">
    <w:abstractNumId w:val="1"/>
  </w:num>
  <w:num w:numId="7">
    <w:abstractNumId w:val="6"/>
  </w:num>
  <w:num w:numId="8">
    <w:abstractNumId w:val="8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DBD"/>
    <w:rsid w:val="0000038C"/>
    <w:rsid w:val="00001968"/>
    <w:rsid w:val="000103CE"/>
    <w:rsid w:val="00027EF9"/>
    <w:rsid w:val="00031584"/>
    <w:rsid w:val="0004010A"/>
    <w:rsid w:val="00055B81"/>
    <w:rsid w:val="0007586D"/>
    <w:rsid w:val="000803A3"/>
    <w:rsid w:val="00090EC5"/>
    <w:rsid w:val="000914DC"/>
    <w:rsid w:val="00095D0D"/>
    <w:rsid w:val="000961AD"/>
    <w:rsid w:val="000A015E"/>
    <w:rsid w:val="000A33D9"/>
    <w:rsid w:val="000A6453"/>
    <w:rsid w:val="000A6B48"/>
    <w:rsid w:val="000B2D8A"/>
    <w:rsid w:val="000B4DF6"/>
    <w:rsid w:val="000C22B6"/>
    <w:rsid w:val="000E2F02"/>
    <w:rsid w:val="000E5941"/>
    <w:rsid w:val="000F1EA1"/>
    <w:rsid w:val="00103E23"/>
    <w:rsid w:val="00106D23"/>
    <w:rsid w:val="00106EB8"/>
    <w:rsid w:val="00124F80"/>
    <w:rsid w:val="001263D6"/>
    <w:rsid w:val="00127F59"/>
    <w:rsid w:val="001339F9"/>
    <w:rsid w:val="001353DE"/>
    <w:rsid w:val="00136828"/>
    <w:rsid w:val="001476DA"/>
    <w:rsid w:val="00161277"/>
    <w:rsid w:val="00170433"/>
    <w:rsid w:val="00171340"/>
    <w:rsid w:val="00180D53"/>
    <w:rsid w:val="001A3219"/>
    <w:rsid w:val="001A6D34"/>
    <w:rsid w:val="001C0B95"/>
    <w:rsid w:val="001C12AD"/>
    <w:rsid w:val="001C324B"/>
    <w:rsid w:val="001D06BF"/>
    <w:rsid w:val="001D5D7D"/>
    <w:rsid w:val="001D689C"/>
    <w:rsid w:val="001F33A0"/>
    <w:rsid w:val="00216673"/>
    <w:rsid w:val="002303BC"/>
    <w:rsid w:val="00235436"/>
    <w:rsid w:val="00243AE0"/>
    <w:rsid w:val="002509E1"/>
    <w:rsid w:val="002515B0"/>
    <w:rsid w:val="0025217B"/>
    <w:rsid w:val="002609FC"/>
    <w:rsid w:val="00280C72"/>
    <w:rsid w:val="00282B13"/>
    <w:rsid w:val="002A3429"/>
    <w:rsid w:val="002A4E45"/>
    <w:rsid w:val="002A5967"/>
    <w:rsid w:val="002B241C"/>
    <w:rsid w:val="002C1F32"/>
    <w:rsid w:val="002D08EC"/>
    <w:rsid w:val="002D413C"/>
    <w:rsid w:val="002E1F42"/>
    <w:rsid w:val="002E2B11"/>
    <w:rsid w:val="002F00FF"/>
    <w:rsid w:val="002F480C"/>
    <w:rsid w:val="002F62D6"/>
    <w:rsid w:val="003020F8"/>
    <w:rsid w:val="003067C0"/>
    <w:rsid w:val="003136F1"/>
    <w:rsid w:val="00317DF2"/>
    <w:rsid w:val="003207DB"/>
    <w:rsid w:val="0033296D"/>
    <w:rsid w:val="00332B85"/>
    <w:rsid w:val="00340E27"/>
    <w:rsid w:val="00340FD8"/>
    <w:rsid w:val="00370FBD"/>
    <w:rsid w:val="003828D6"/>
    <w:rsid w:val="003942E4"/>
    <w:rsid w:val="003A0857"/>
    <w:rsid w:val="003A1D3A"/>
    <w:rsid w:val="003A4DDC"/>
    <w:rsid w:val="003B406E"/>
    <w:rsid w:val="003B42EB"/>
    <w:rsid w:val="003C1710"/>
    <w:rsid w:val="003C270D"/>
    <w:rsid w:val="003E0C70"/>
    <w:rsid w:val="003F16F4"/>
    <w:rsid w:val="004136FC"/>
    <w:rsid w:val="00420E7B"/>
    <w:rsid w:val="004269E8"/>
    <w:rsid w:val="004303BA"/>
    <w:rsid w:val="00433058"/>
    <w:rsid w:val="004343A3"/>
    <w:rsid w:val="004346B1"/>
    <w:rsid w:val="0043540D"/>
    <w:rsid w:val="0044193F"/>
    <w:rsid w:val="00445686"/>
    <w:rsid w:val="004532F4"/>
    <w:rsid w:val="0045337C"/>
    <w:rsid w:val="0047015D"/>
    <w:rsid w:val="004776F7"/>
    <w:rsid w:val="00481193"/>
    <w:rsid w:val="00490C46"/>
    <w:rsid w:val="004930C0"/>
    <w:rsid w:val="004A4C7D"/>
    <w:rsid w:val="004A6343"/>
    <w:rsid w:val="004B179D"/>
    <w:rsid w:val="004B228E"/>
    <w:rsid w:val="004C304B"/>
    <w:rsid w:val="004E4B27"/>
    <w:rsid w:val="004F0FF8"/>
    <w:rsid w:val="004F197C"/>
    <w:rsid w:val="005004CA"/>
    <w:rsid w:val="00500578"/>
    <w:rsid w:val="005021C9"/>
    <w:rsid w:val="00503CC5"/>
    <w:rsid w:val="00511B6B"/>
    <w:rsid w:val="00523274"/>
    <w:rsid w:val="0052386C"/>
    <w:rsid w:val="00553B2D"/>
    <w:rsid w:val="00556020"/>
    <w:rsid w:val="005571BD"/>
    <w:rsid w:val="00575815"/>
    <w:rsid w:val="00580D46"/>
    <w:rsid w:val="00584E12"/>
    <w:rsid w:val="00585425"/>
    <w:rsid w:val="005908A5"/>
    <w:rsid w:val="0059218C"/>
    <w:rsid w:val="00597B48"/>
    <w:rsid w:val="005A12FB"/>
    <w:rsid w:val="005A2B87"/>
    <w:rsid w:val="005A3DBD"/>
    <w:rsid w:val="005A4A12"/>
    <w:rsid w:val="005B073D"/>
    <w:rsid w:val="005B0DDD"/>
    <w:rsid w:val="005B34A8"/>
    <w:rsid w:val="005B44DC"/>
    <w:rsid w:val="005C445A"/>
    <w:rsid w:val="005C5418"/>
    <w:rsid w:val="005C7EB9"/>
    <w:rsid w:val="005D2E24"/>
    <w:rsid w:val="005E5762"/>
    <w:rsid w:val="00602502"/>
    <w:rsid w:val="00605373"/>
    <w:rsid w:val="00612E1D"/>
    <w:rsid w:val="00623F54"/>
    <w:rsid w:val="006401C7"/>
    <w:rsid w:val="00645315"/>
    <w:rsid w:val="006478C0"/>
    <w:rsid w:val="00663F6D"/>
    <w:rsid w:val="0068149D"/>
    <w:rsid w:val="00687CC6"/>
    <w:rsid w:val="00690114"/>
    <w:rsid w:val="006969E6"/>
    <w:rsid w:val="006A5581"/>
    <w:rsid w:val="006A5FDA"/>
    <w:rsid w:val="006A7EEA"/>
    <w:rsid w:val="006B42FA"/>
    <w:rsid w:val="006C5010"/>
    <w:rsid w:val="006D2E3E"/>
    <w:rsid w:val="006D3DA7"/>
    <w:rsid w:val="006D42F0"/>
    <w:rsid w:val="006D6133"/>
    <w:rsid w:val="006E6FA0"/>
    <w:rsid w:val="006F55DC"/>
    <w:rsid w:val="007029C9"/>
    <w:rsid w:val="00703D69"/>
    <w:rsid w:val="00704193"/>
    <w:rsid w:val="00731CF2"/>
    <w:rsid w:val="00733213"/>
    <w:rsid w:val="007462F1"/>
    <w:rsid w:val="0075277B"/>
    <w:rsid w:val="00754A47"/>
    <w:rsid w:val="007634EE"/>
    <w:rsid w:val="00780D60"/>
    <w:rsid w:val="0079092A"/>
    <w:rsid w:val="00796446"/>
    <w:rsid w:val="007A6F52"/>
    <w:rsid w:val="007B0DC8"/>
    <w:rsid w:val="007B4464"/>
    <w:rsid w:val="007B4EC9"/>
    <w:rsid w:val="007B79A5"/>
    <w:rsid w:val="007C0D86"/>
    <w:rsid w:val="007C1141"/>
    <w:rsid w:val="007C60CE"/>
    <w:rsid w:val="007E00DE"/>
    <w:rsid w:val="007E31ED"/>
    <w:rsid w:val="007E4072"/>
    <w:rsid w:val="007E5300"/>
    <w:rsid w:val="007F0283"/>
    <w:rsid w:val="007F3C72"/>
    <w:rsid w:val="007F6E5A"/>
    <w:rsid w:val="00800538"/>
    <w:rsid w:val="0080093E"/>
    <w:rsid w:val="00804C48"/>
    <w:rsid w:val="00817A08"/>
    <w:rsid w:val="00842543"/>
    <w:rsid w:val="00855ED0"/>
    <w:rsid w:val="00877EE7"/>
    <w:rsid w:val="00877FF0"/>
    <w:rsid w:val="00880544"/>
    <w:rsid w:val="00893D50"/>
    <w:rsid w:val="008A7EFC"/>
    <w:rsid w:val="008B150D"/>
    <w:rsid w:val="008B668D"/>
    <w:rsid w:val="008C271C"/>
    <w:rsid w:val="008D41C9"/>
    <w:rsid w:val="008D60CF"/>
    <w:rsid w:val="008F1CA8"/>
    <w:rsid w:val="008F3A31"/>
    <w:rsid w:val="008F75B1"/>
    <w:rsid w:val="00914A84"/>
    <w:rsid w:val="00924ECE"/>
    <w:rsid w:val="00946941"/>
    <w:rsid w:val="00947ED6"/>
    <w:rsid w:val="009525FE"/>
    <w:rsid w:val="00954A92"/>
    <w:rsid w:val="00955175"/>
    <w:rsid w:val="00962205"/>
    <w:rsid w:val="0096732C"/>
    <w:rsid w:val="00971F43"/>
    <w:rsid w:val="00982352"/>
    <w:rsid w:val="009851FB"/>
    <w:rsid w:val="00986B50"/>
    <w:rsid w:val="00990141"/>
    <w:rsid w:val="009A1887"/>
    <w:rsid w:val="009B7317"/>
    <w:rsid w:val="009C7040"/>
    <w:rsid w:val="009C719C"/>
    <w:rsid w:val="009F6059"/>
    <w:rsid w:val="009F7598"/>
    <w:rsid w:val="00A056E3"/>
    <w:rsid w:val="00A06370"/>
    <w:rsid w:val="00A06702"/>
    <w:rsid w:val="00A2037F"/>
    <w:rsid w:val="00A22228"/>
    <w:rsid w:val="00A34042"/>
    <w:rsid w:val="00A37625"/>
    <w:rsid w:val="00A42845"/>
    <w:rsid w:val="00A436F9"/>
    <w:rsid w:val="00A54ACA"/>
    <w:rsid w:val="00A607D0"/>
    <w:rsid w:val="00A7021C"/>
    <w:rsid w:val="00A707E6"/>
    <w:rsid w:val="00A84724"/>
    <w:rsid w:val="00A857E7"/>
    <w:rsid w:val="00AA2DD4"/>
    <w:rsid w:val="00AA3851"/>
    <w:rsid w:val="00AA7B50"/>
    <w:rsid w:val="00AB0A41"/>
    <w:rsid w:val="00AB57FB"/>
    <w:rsid w:val="00AD05AF"/>
    <w:rsid w:val="00AD15BA"/>
    <w:rsid w:val="00AE4969"/>
    <w:rsid w:val="00AF0CB3"/>
    <w:rsid w:val="00AF3D9B"/>
    <w:rsid w:val="00B14E42"/>
    <w:rsid w:val="00B1635D"/>
    <w:rsid w:val="00B22A75"/>
    <w:rsid w:val="00B26DF5"/>
    <w:rsid w:val="00B2728A"/>
    <w:rsid w:val="00B40CB1"/>
    <w:rsid w:val="00B41DE4"/>
    <w:rsid w:val="00B42615"/>
    <w:rsid w:val="00B45684"/>
    <w:rsid w:val="00B45720"/>
    <w:rsid w:val="00B462DD"/>
    <w:rsid w:val="00B474C3"/>
    <w:rsid w:val="00B50628"/>
    <w:rsid w:val="00B5604F"/>
    <w:rsid w:val="00B61CF9"/>
    <w:rsid w:val="00B64F45"/>
    <w:rsid w:val="00B66DC6"/>
    <w:rsid w:val="00B75B24"/>
    <w:rsid w:val="00B83CDF"/>
    <w:rsid w:val="00BA0346"/>
    <w:rsid w:val="00BA0D2E"/>
    <w:rsid w:val="00BA4F0B"/>
    <w:rsid w:val="00BA5C60"/>
    <w:rsid w:val="00BB610E"/>
    <w:rsid w:val="00BC21C2"/>
    <w:rsid w:val="00BC5E45"/>
    <w:rsid w:val="00BC68B3"/>
    <w:rsid w:val="00BC6A35"/>
    <w:rsid w:val="00BC6C83"/>
    <w:rsid w:val="00BD5177"/>
    <w:rsid w:val="00BE1EF8"/>
    <w:rsid w:val="00BE31D5"/>
    <w:rsid w:val="00BE39A6"/>
    <w:rsid w:val="00BF0808"/>
    <w:rsid w:val="00BF2E1D"/>
    <w:rsid w:val="00BF67A5"/>
    <w:rsid w:val="00BF68E7"/>
    <w:rsid w:val="00BF7645"/>
    <w:rsid w:val="00C007E0"/>
    <w:rsid w:val="00C013AA"/>
    <w:rsid w:val="00C01980"/>
    <w:rsid w:val="00C10E85"/>
    <w:rsid w:val="00C1388E"/>
    <w:rsid w:val="00C27D49"/>
    <w:rsid w:val="00C421B4"/>
    <w:rsid w:val="00C42E75"/>
    <w:rsid w:val="00C54476"/>
    <w:rsid w:val="00C57B82"/>
    <w:rsid w:val="00C64D42"/>
    <w:rsid w:val="00C70BF0"/>
    <w:rsid w:val="00C74D8B"/>
    <w:rsid w:val="00C80397"/>
    <w:rsid w:val="00C86F50"/>
    <w:rsid w:val="00C92718"/>
    <w:rsid w:val="00C9715E"/>
    <w:rsid w:val="00CA554A"/>
    <w:rsid w:val="00CA748B"/>
    <w:rsid w:val="00CC38EF"/>
    <w:rsid w:val="00CD3D9C"/>
    <w:rsid w:val="00CE0CD6"/>
    <w:rsid w:val="00CE2551"/>
    <w:rsid w:val="00CE591C"/>
    <w:rsid w:val="00CE7DCC"/>
    <w:rsid w:val="00CF0854"/>
    <w:rsid w:val="00CF2334"/>
    <w:rsid w:val="00D06B29"/>
    <w:rsid w:val="00D24179"/>
    <w:rsid w:val="00D45A67"/>
    <w:rsid w:val="00D570EC"/>
    <w:rsid w:val="00D62C5C"/>
    <w:rsid w:val="00D82FE7"/>
    <w:rsid w:val="00DA1630"/>
    <w:rsid w:val="00DB1744"/>
    <w:rsid w:val="00DB238A"/>
    <w:rsid w:val="00DB6785"/>
    <w:rsid w:val="00DD582A"/>
    <w:rsid w:val="00DD7277"/>
    <w:rsid w:val="00DE0864"/>
    <w:rsid w:val="00E02721"/>
    <w:rsid w:val="00E05147"/>
    <w:rsid w:val="00E05F3B"/>
    <w:rsid w:val="00E116D9"/>
    <w:rsid w:val="00E12189"/>
    <w:rsid w:val="00E30B0C"/>
    <w:rsid w:val="00E339E6"/>
    <w:rsid w:val="00E34254"/>
    <w:rsid w:val="00E347BC"/>
    <w:rsid w:val="00E37DE5"/>
    <w:rsid w:val="00E41188"/>
    <w:rsid w:val="00E4189D"/>
    <w:rsid w:val="00E42EEE"/>
    <w:rsid w:val="00E459EB"/>
    <w:rsid w:val="00E53A02"/>
    <w:rsid w:val="00E53CCC"/>
    <w:rsid w:val="00E55E7B"/>
    <w:rsid w:val="00E70831"/>
    <w:rsid w:val="00E72E9D"/>
    <w:rsid w:val="00E7788D"/>
    <w:rsid w:val="00E9756B"/>
    <w:rsid w:val="00EA28E0"/>
    <w:rsid w:val="00EB645D"/>
    <w:rsid w:val="00EB65C9"/>
    <w:rsid w:val="00ED7234"/>
    <w:rsid w:val="00F04FBF"/>
    <w:rsid w:val="00F17F51"/>
    <w:rsid w:val="00F401CA"/>
    <w:rsid w:val="00F411E2"/>
    <w:rsid w:val="00F41FED"/>
    <w:rsid w:val="00F46E94"/>
    <w:rsid w:val="00F46F67"/>
    <w:rsid w:val="00F55D4C"/>
    <w:rsid w:val="00F57821"/>
    <w:rsid w:val="00F72E36"/>
    <w:rsid w:val="00F769A4"/>
    <w:rsid w:val="00F779FB"/>
    <w:rsid w:val="00F8510D"/>
    <w:rsid w:val="00F86D40"/>
    <w:rsid w:val="00FA4474"/>
    <w:rsid w:val="00FB7D9C"/>
    <w:rsid w:val="00FC1DE1"/>
    <w:rsid w:val="00FD1476"/>
    <w:rsid w:val="00FD2B60"/>
    <w:rsid w:val="00FD2F0E"/>
    <w:rsid w:val="00FD47D5"/>
    <w:rsid w:val="00FD4E25"/>
    <w:rsid w:val="00FD7DEE"/>
    <w:rsid w:val="00FE393F"/>
    <w:rsid w:val="00FE531C"/>
    <w:rsid w:val="00FE5B8F"/>
    <w:rsid w:val="00FE765E"/>
    <w:rsid w:val="00FF2F46"/>
    <w:rsid w:val="00FF334E"/>
    <w:rsid w:val="00FF4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AEA20C"/>
  <w15:chartTrackingRefBased/>
  <w15:docId w15:val="{2EA00906-5984-40B2-988D-71E5E7F12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A3DBD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A3DBD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3A1D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1D3A"/>
  </w:style>
  <w:style w:type="paragraph" w:styleId="Footer">
    <w:name w:val="footer"/>
    <w:basedOn w:val="Normal"/>
    <w:link w:val="FooterChar"/>
    <w:uiPriority w:val="99"/>
    <w:unhideWhenUsed/>
    <w:rsid w:val="003A1D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1D3A"/>
  </w:style>
  <w:style w:type="character" w:customStyle="1" w:styleId="fontstyle01">
    <w:name w:val="fontstyle01"/>
    <w:basedOn w:val="DefaultParagraphFont"/>
    <w:rsid w:val="00880544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A22228"/>
    <w:pPr>
      <w:ind w:left="720"/>
      <w:contextualSpacing/>
    </w:pPr>
  </w:style>
  <w:style w:type="character" w:customStyle="1" w:styleId="shorttext">
    <w:name w:val="short_text"/>
    <w:basedOn w:val="DefaultParagraphFont"/>
    <w:rsid w:val="00A22228"/>
  </w:style>
  <w:style w:type="character" w:customStyle="1" w:styleId="fontstyle21">
    <w:name w:val="fontstyle21"/>
    <w:basedOn w:val="DefaultParagraphFont"/>
    <w:rsid w:val="00BC21C2"/>
    <w:rPr>
      <w:rFonts w:ascii="TimesNewRomanPS-ItalicMT" w:hAnsi="TimesNewRomanPS-ItalicMT" w:hint="default"/>
      <w:b w:val="0"/>
      <w:bCs w:val="0"/>
      <w:i/>
      <w:iCs/>
      <w:color w:val="000000"/>
      <w:sz w:val="22"/>
      <w:szCs w:val="22"/>
    </w:rPr>
  </w:style>
  <w:style w:type="table" w:styleId="TableGrid">
    <w:name w:val="Table Grid"/>
    <w:basedOn w:val="TableNormal"/>
    <w:uiPriority w:val="39"/>
    <w:rsid w:val="006901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">
    <w:name w:val="Grid Table 2"/>
    <w:basedOn w:val="TableNormal"/>
    <w:uiPriority w:val="47"/>
    <w:rsid w:val="00645315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Strong">
    <w:name w:val="Strong"/>
    <w:basedOn w:val="DefaultParagraphFont"/>
    <w:uiPriority w:val="22"/>
    <w:qFormat/>
    <w:rsid w:val="00AA2DD4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C0198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528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5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hyperlink" Target="1.%20Inserting%20Videos/butterfly.mp4" TargetMode="External"/><Relationship Id="rId12" Type="http://schemas.openxmlformats.org/officeDocument/2006/relationships/image" Target="media/image4.jp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hyperlink" Target="4.%20Applying%20Transitions/transitiongif.gi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</TotalTime>
  <Pages>6</Pages>
  <Words>682</Words>
  <Characters>3890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Team teaching</vt:lpstr>
    </vt:vector>
  </TitlesOfParts>
  <Company/>
  <LinksUpToDate>false</LinksUpToDate>
  <CharactersWithSpaces>4563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Team teaching</dc:title>
  <dc:subject>Politeknik Negeri Malang</dc:subject>
  <dc:creator>UNGGUL</dc:creator>
  <cp:keywords/>
  <dc:description/>
  <cp:lastModifiedBy>Asus</cp:lastModifiedBy>
  <cp:revision>349</cp:revision>
  <cp:lastPrinted>2018-08-28T23:37:00Z</cp:lastPrinted>
  <dcterms:created xsi:type="dcterms:W3CDTF">2018-08-28T13:34:00Z</dcterms:created>
  <dcterms:modified xsi:type="dcterms:W3CDTF">2018-10-14T11:58:00Z</dcterms:modified>
</cp:coreProperties>
</file>